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DA5" w:rsidRPr="003576A3" w:rsidRDefault="00711650" w:rsidP="00F7738E">
      <w:pPr>
        <w:jc w:val="center"/>
        <w:rPr>
          <w:b/>
          <w:sz w:val="28"/>
          <w:szCs w:val="28"/>
          <w:u w:val="single"/>
        </w:rPr>
      </w:pPr>
      <w:r w:rsidRPr="003576A3">
        <w:rPr>
          <w:b/>
          <w:sz w:val="28"/>
          <w:szCs w:val="28"/>
          <w:u w:val="single"/>
        </w:rPr>
        <w:t>UROLOGICAL EMERGENCIES PRESENTING TO EMERGENCY DEPARTMENT (ED)</w:t>
      </w:r>
      <w:r w:rsidR="003576A3">
        <w:rPr>
          <w:b/>
          <w:sz w:val="28"/>
          <w:szCs w:val="28"/>
          <w:u w:val="single"/>
        </w:rPr>
        <w:t xml:space="preserve"> </w:t>
      </w:r>
      <w:r w:rsidR="0010377E">
        <w:rPr>
          <w:b/>
          <w:sz w:val="28"/>
          <w:szCs w:val="28"/>
          <w:u w:val="single"/>
        </w:rPr>
        <w:t>A&amp;E</w:t>
      </w:r>
      <w:r w:rsidR="0069524C" w:rsidRPr="003576A3">
        <w:rPr>
          <w:b/>
          <w:sz w:val="28"/>
          <w:szCs w:val="28"/>
          <w:u w:val="single"/>
        </w:rPr>
        <w:t xml:space="preserve"> </w:t>
      </w:r>
      <w:r w:rsidRPr="003576A3">
        <w:rPr>
          <w:b/>
          <w:sz w:val="28"/>
          <w:szCs w:val="28"/>
          <w:u w:val="single"/>
        </w:rPr>
        <w:t xml:space="preserve"> </w:t>
      </w:r>
    </w:p>
    <w:p w:rsidR="00F40F94" w:rsidRPr="00F40F94" w:rsidRDefault="00A67478" w:rsidP="00F7738E">
      <w:pPr>
        <w:jc w:val="center"/>
        <w:rPr>
          <w:sz w:val="28"/>
          <w:szCs w:val="28"/>
        </w:rPr>
      </w:pPr>
      <w:r w:rsidRPr="00F40F94">
        <w:rPr>
          <w:sz w:val="28"/>
          <w:szCs w:val="28"/>
        </w:rPr>
        <w:t xml:space="preserve"> </w:t>
      </w:r>
    </w:p>
    <w:p w:rsidR="00F7738E" w:rsidRDefault="00F7738E" w:rsidP="00F7738E">
      <w:pPr>
        <w:jc w:val="center"/>
        <w:rPr>
          <w:sz w:val="28"/>
          <w:szCs w:val="28"/>
          <w:u w:val="single"/>
        </w:rPr>
      </w:pPr>
      <w:r w:rsidRPr="00F7738E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F62A9" wp14:editId="5A38BA32">
                <wp:simplePos x="0" y="0"/>
                <wp:positionH relativeFrom="column">
                  <wp:posOffset>1700530</wp:posOffset>
                </wp:positionH>
                <wp:positionV relativeFrom="paragraph">
                  <wp:posOffset>43180</wp:posOffset>
                </wp:positionV>
                <wp:extent cx="2374265" cy="1403985"/>
                <wp:effectExtent l="0" t="0" r="12700" b="146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738E" w:rsidRPr="00F7738E" w:rsidRDefault="00F773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7738E">
                              <w:rPr>
                                <w:sz w:val="28"/>
                                <w:szCs w:val="28"/>
                              </w:rPr>
                              <w:t>ACUTE URINARY RETENTION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BF62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3.9pt;margin-top:3.4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">
                <v:textbox style="mso-fit-shape-to-text:t">
                  <w:txbxContent>
                    <w:p w:rsidR="00F7738E" w:rsidRPr="00F7738E" w:rsidRDefault="00F7738E">
                      <w:pPr>
                        <w:rPr>
                          <w:sz w:val="28"/>
                          <w:szCs w:val="28"/>
                        </w:rPr>
                      </w:pPr>
                      <w:r w:rsidRPr="00F7738E">
                        <w:rPr>
                          <w:sz w:val="28"/>
                          <w:szCs w:val="28"/>
                        </w:rPr>
                        <w:t>ACUTE URINARY RETENTION</w:t>
                      </w:r>
                    </w:p>
                  </w:txbxContent>
                </v:textbox>
              </v:shape>
            </w:pict>
          </mc:Fallback>
        </mc:AlternateContent>
      </w:r>
    </w:p>
    <w:p w:rsidR="00F7738E" w:rsidRPr="00F7738E" w:rsidRDefault="00F7738E" w:rsidP="00F7738E">
      <w:pPr>
        <w:rPr>
          <w:sz w:val="28"/>
          <w:szCs w:val="28"/>
          <w:u w:val="single"/>
        </w:rPr>
      </w:pPr>
    </w:p>
    <w:p w:rsidR="00F7738E" w:rsidRPr="00F40F94" w:rsidRDefault="00B20528" w:rsidP="00F7738E">
      <w:pPr>
        <w:jc w:val="center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25A8C9" wp14:editId="2CC913F7">
                <wp:simplePos x="0" y="0"/>
                <wp:positionH relativeFrom="column">
                  <wp:posOffset>2286000</wp:posOffset>
                </wp:positionH>
                <wp:positionV relativeFrom="paragraph">
                  <wp:posOffset>301625</wp:posOffset>
                </wp:positionV>
                <wp:extent cx="0" cy="2238375"/>
                <wp:effectExtent l="95250" t="0" r="114300" b="66675"/>
                <wp:wrapNone/>
                <wp:docPr id="294" name="Straight Arrow Connector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38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BDC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94" o:spid="_x0000_s1026" type="#_x0000_t32" style="position:absolute;margin-left:180pt;margin-top:23.75pt;width:0;height:176.2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" strokecolor="#4a7ebb">
                <v:stroke endarrow="open"/>
              </v:shape>
            </w:pict>
          </mc:Fallback>
        </mc:AlternateContent>
      </w:r>
      <w:r w:rsidR="00F7738E" w:rsidRPr="00F40F94">
        <w:rPr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0FC89E" wp14:editId="2D901FBB">
                <wp:simplePos x="0" y="0"/>
                <wp:positionH relativeFrom="column">
                  <wp:posOffset>3081655</wp:posOffset>
                </wp:positionH>
                <wp:positionV relativeFrom="paragraph">
                  <wp:posOffset>318770</wp:posOffset>
                </wp:positionV>
                <wp:extent cx="2374265" cy="1403985"/>
                <wp:effectExtent l="0" t="0" r="1270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738E" w:rsidRPr="00F7738E" w:rsidRDefault="00F7738E" w:rsidP="00F7738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7738E">
                              <w:rPr>
                                <w:sz w:val="24"/>
                                <w:szCs w:val="24"/>
                              </w:rPr>
                              <w:t>IF RESIDUALS&lt;1500MLS AND CREATININE NORMAL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0FC89E" id="_x0000_s1027" type="#_x0000_t202" style="position:absolute;left:0;text-align:left;margin-left:242.65pt;margin-top:25.1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">
                <v:textbox style="mso-fit-shape-to-text:t">
                  <w:txbxContent>
                    <w:p w:rsidR="00F7738E" w:rsidRPr="00F7738E" w:rsidRDefault="00F7738E" w:rsidP="00F7738E">
                      <w:pPr>
                        <w:rPr>
                          <w:sz w:val="24"/>
                          <w:szCs w:val="24"/>
                        </w:rPr>
                      </w:pPr>
                      <w:r w:rsidRPr="00F7738E">
                        <w:rPr>
                          <w:sz w:val="24"/>
                          <w:szCs w:val="24"/>
                        </w:rPr>
                        <w:t>IF RESIDUALS&lt;1500MLS AND CREATININE NORMAL</w:t>
                      </w:r>
                    </w:p>
                  </w:txbxContent>
                </v:textbox>
              </v:shape>
            </w:pict>
          </mc:Fallback>
        </mc:AlternateContent>
      </w:r>
      <w:r w:rsidR="00711650" w:rsidRPr="00F40F94">
        <w:rPr>
          <w:sz w:val="24"/>
          <w:szCs w:val="24"/>
        </w:rPr>
        <w:t>TO BE CATHETERISED, U&amp;E CHECKED, RESIDUALS DOCUMENTED.</w:t>
      </w:r>
    </w:p>
    <w:p w:rsidR="00F7738E" w:rsidRDefault="00F7738E" w:rsidP="00F7738E">
      <w:pPr>
        <w:jc w:val="center"/>
      </w:pPr>
      <w:r w:rsidRPr="00F7738E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1E039B" wp14:editId="537D0D66">
                <wp:simplePos x="0" y="0"/>
                <wp:positionH relativeFrom="column">
                  <wp:posOffset>-194945</wp:posOffset>
                </wp:positionH>
                <wp:positionV relativeFrom="paragraph">
                  <wp:posOffset>14605</wp:posOffset>
                </wp:positionV>
                <wp:extent cx="2374265" cy="1403985"/>
                <wp:effectExtent l="0" t="0" r="1270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738E" w:rsidRPr="00F7738E" w:rsidRDefault="00F7738E" w:rsidP="00F7738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7738E">
                              <w:rPr>
                                <w:sz w:val="24"/>
                                <w:szCs w:val="24"/>
                              </w:rPr>
                              <w:t>IF RESIDUALS &gt;1500MLS AND/OR CREATININE ABNORMAL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1E039B" id="_x0000_s1028" type="#_x0000_t202" style="position:absolute;left:0;text-align:left;margin-left:-15.35pt;margin-top:1.1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">
                <v:textbox style="mso-fit-shape-to-text:t">
                  <w:txbxContent>
                    <w:p w:rsidR="00F7738E" w:rsidRPr="00F7738E" w:rsidRDefault="00F7738E" w:rsidP="00F7738E">
                      <w:pPr>
                        <w:rPr>
                          <w:sz w:val="24"/>
                          <w:szCs w:val="24"/>
                        </w:rPr>
                      </w:pPr>
                      <w:r w:rsidRPr="00F7738E">
                        <w:rPr>
                          <w:sz w:val="24"/>
                          <w:szCs w:val="24"/>
                        </w:rPr>
                        <w:t>IF RESIDUALS &gt;1500MLS AND/OR CREATININE ABNORMAL</w:t>
                      </w:r>
                    </w:p>
                  </w:txbxContent>
                </v:textbox>
              </v:shape>
            </w:pict>
          </mc:Fallback>
        </mc:AlternateContent>
      </w:r>
    </w:p>
    <w:p w:rsidR="00F7738E" w:rsidRDefault="00F7738E" w:rsidP="00F7738E">
      <w:pPr>
        <w:jc w:val="center"/>
      </w:pPr>
    </w:p>
    <w:p w:rsidR="00F7738E" w:rsidRDefault="007C3514" w:rsidP="00F7738E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9240AF" wp14:editId="23C8591C">
                <wp:simplePos x="0" y="0"/>
                <wp:positionH relativeFrom="column">
                  <wp:posOffset>4124325</wp:posOffset>
                </wp:positionH>
                <wp:positionV relativeFrom="paragraph">
                  <wp:posOffset>38100</wp:posOffset>
                </wp:positionV>
                <wp:extent cx="0" cy="325755"/>
                <wp:effectExtent l="95250" t="0" r="76200" b="5524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66C859" id="Straight Arrow Connector 4" o:spid="_x0000_s1026" type="#_x0000_t32" style="position:absolute;margin-left:324.75pt;margin-top:3pt;width:0;height:25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" strokecolor="#4a7ebb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477687" wp14:editId="559B016B">
                <wp:simplePos x="0" y="0"/>
                <wp:positionH relativeFrom="column">
                  <wp:posOffset>942975</wp:posOffset>
                </wp:positionH>
                <wp:positionV relativeFrom="paragraph">
                  <wp:posOffset>68580</wp:posOffset>
                </wp:positionV>
                <wp:extent cx="0" cy="325755"/>
                <wp:effectExtent l="95250" t="0" r="76200" b="5524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3FD155" id="Straight Arrow Connector 3" o:spid="_x0000_s1026" type="#_x0000_t32" style="position:absolute;margin-left:74.25pt;margin-top:5.4pt;width:0;height:25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" strokecolor="#4579b8 [3044]">
                <v:stroke endarrow="open"/>
              </v:shape>
            </w:pict>
          </mc:Fallback>
        </mc:AlternateContent>
      </w:r>
    </w:p>
    <w:p w:rsidR="00692A02" w:rsidRDefault="00692A02" w:rsidP="00692A02">
      <w:pPr>
        <w:rPr>
          <w:sz w:val="24"/>
          <w:szCs w:val="24"/>
        </w:rPr>
      </w:pPr>
      <w:r w:rsidRPr="00F7738E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2B0D7A" wp14:editId="59B0E161">
                <wp:simplePos x="0" y="0"/>
                <wp:positionH relativeFrom="column">
                  <wp:posOffset>-194945</wp:posOffset>
                </wp:positionH>
                <wp:positionV relativeFrom="paragraph">
                  <wp:posOffset>102235</wp:posOffset>
                </wp:positionV>
                <wp:extent cx="2374265" cy="14039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2A02" w:rsidRPr="00F7738E" w:rsidRDefault="00692A02" w:rsidP="00692A0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7738E">
                              <w:rPr>
                                <w:sz w:val="24"/>
                                <w:szCs w:val="24"/>
                              </w:rPr>
                              <w:t>DRI</w:t>
                            </w:r>
                            <w:r w:rsidR="00B20528">
                              <w:rPr>
                                <w:sz w:val="24"/>
                                <w:szCs w:val="24"/>
                              </w:rPr>
                              <w:t xml:space="preserve"> SAW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2B0D7A" id="_x0000_s1029" type="#_x0000_t202" style="position:absolute;margin-left:-15.35pt;margin-top:8.05pt;width:186.95pt;height:110.55pt;z-index:2516705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" stroked="f">
                <v:textbox style="mso-fit-shape-to-text:t">
                  <w:txbxContent>
                    <w:p w:rsidR="00692A02" w:rsidRPr="00F7738E" w:rsidRDefault="00692A02" w:rsidP="00692A0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7738E">
                        <w:rPr>
                          <w:sz w:val="24"/>
                          <w:szCs w:val="24"/>
                        </w:rPr>
                        <w:t>DRI</w:t>
                      </w:r>
                      <w:r w:rsidR="00B20528">
                        <w:rPr>
                          <w:sz w:val="24"/>
                          <w:szCs w:val="24"/>
                        </w:rPr>
                        <w:t xml:space="preserve"> SAW</w:t>
                      </w:r>
                    </w:p>
                  </w:txbxContent>
                </v:textbox>
              </v:shape>
            </w:pict>
          </mc:Fallback>
        </mc:AlternateContent>
      </w:r>
      <w:r w:rsidRPr="00F7738E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C31AD4" wp14:editId="64E939FD">
                <wp:simplePos x="0" y="0"/>
                <wp:positionH relativeFrom="column">
                  <wp:posOffset>3081655</wp:posOffset>
                </wp:positionH>
                <wp:positionV relativeFrom="paragraph">
                  <wp:posOffset>102235</wp:posOffset>
                </wp:positionV>
                <wp:extent cx="2374265" cy="1403985"/>
                <wp:effectExtent l="0" t="0" r="12700" b="1714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2A02" w:rsidRPr="00F7738E" w:rsidRDefault="00692A02" w:rsidP="00692A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HOME ON TAMSULOSIN (AS PER AUR PROTOCOL AND REFER TO COMMUNITY FOR TWOC AS PER                                                                                                      TWOC   PROTOCOL).</w:t>
                            </w:r>
                            <w:r w:rsidR="00185D7C">
                              <w:t xml:space="preserve"> </w:t>
                            </w:r>
                            <w:r w:rsidR="00E95009">
                              <w:t>P</w:t>
                            </w:r>
                            <w:r w:rsidR="00E53711">
                              <w:t>lease give the patient details</w:t>
                            </w:r>
                            <w:r w:rsidR="00E95009">
                              <w:t xml:space="preserve"> to </w:t>
                            </w:r>
                            <w:r w:rsidR="00E53711">
                              <w:t>urology team next day</w:t>
                            </w:r>
                            <w:r w:rsidR="00185D7C"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C31AD4" id="_x0000_s1030" type="#_x0000_t202" style="position:absolute;margin-left:242.65pt;margin-top:8.05pt;width:186.95pt;height:110.55pt;z-index:25166848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" strokecolor="black [3213]">
                <v:textbox style="mso-fit-shape-to-text:t">
                  <w:txbxContent>
                    <w:p w:rsidR="00692A02" w:rsidRPr="00F7738E" w:rsidRDefault="00692A02" w:rsidP="00692A02">
                      <w:pPr>
                        <w:rPr>
                          <w:sz w:val="24"/>
                          <w:szCs w:val="24"/>
                        </w:rPr>
                      </w:pPr>
                      <w:r>
                        <w:t>HOME ON TAMSULOSIN (AS PER AUR PROTOCOL AND REFER TO COMMUNITY FOR TWOC AS PER                                                                                                      TWOC   PROTOCOL).</w:t>
                      </w:r>
                      <w:r w:rsidR="00185D7C">
                        <w:t xml:space="preserve"> </w:t>
                      </w:r>
                      <w:r w:rsidR="00E95009">
                        <w:t>P</w:t>
                      </w:r>
                      <w:r w:rsidR="00E53711">
                        <w:t>lease give the patient details</w:t>
                      </w:r>
                      <w:r w:rsidR="00E95009">
                        <w:t xml:space="preserve"> to </w:t>
                      </w:r>
                      <w:r w:rsidR="00E53711">
                        <w:t>urology team next day</w:t>
                      </w:r>
                      <w:r w:rsidR="00185D7C"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:rsidR="00692A02" w:rsidRDefault="00692A02" w:rsidP="00692A02">
      <w:pPr>
        <w:rPr>
          <w:sz w:val="24"/>
          <w:szCs w:val="24"/>
        </w:rPr>
      </w:pPr>
    </w:p>
    <w:p w:rsidR="00692A02" w:rsidRDefault="00692A02" w:rsidP="00692A02">
      <w:pPr>
        <w:rPr>
          <w:sz w:val="24"/>
          <w:szCs w:val="24"/>
        </w:rPr>
      </w:pPr>
    </w:p>
    <w:p w:rsidR="00F7738E" w:rsidRDefault="00B20528" w:rsidP="00692A02">
      <w:r w:rsidRPr="00B20528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2202462" wp14:editId="762089F5">
                <wp:simplePos x="0" y="0"/>
                <wp:positionH relativeFrom="column">
                  <wp:posOffset>1209675</wp:posOffset>
                </wp:positionH>
                <wp:positionV relativeFrom="paragraph">
                  <wp:posOffset>254000</wp:posOffset>
                </wp:positionV>
                <wp:extent cx="1704975" cy="314325"/>
                <wp:effectExtent l="0" t="0" r="28575" b="28575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528" w:rsidRDefault="00B20528">
                            <w:r>
                              <w:t>FAILED CATHETERISATION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02462" id="_x0000_s1031" type="#_x0000_t202" style="position:absolute;margin-left:95.25pt;margin-top:20pt;width:134.25pt;height:24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">
                <v:textbox>
                  <w:txbxContent>
                    <w:p w:rsidR="00B20528" w:rsidRDefault="00B20528">
                      <w:r>
                        <w:t>FAILED CATHETERISATION</w:t>
                      </w:r>
                    </w:p>
                  </w:txbxContent>
                </v:textbox>
              </v:shape>
            </w:pict>
          </mc:Fallback>
        </mc:AlternateContent>
      </w:r>
      <w:r w:rsidR="00692A02">
        <w:t xml:space="preserve">                                                 </w:t>
      </w:r>
    </w:p>
    <w:p w:rsidR="00B20528" w:rsidRDefault="00B20528" w:rsidP="00692A02"/>
    <w:p w:rsidR="00B20528" w:rsidRDefault="00B20528" w:rsidP="00692A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447C551" wp14:editId="50697982">
                <wp:simplePos x="0" y="0"/>
                <wp:positionH relativeFrom="column">
                  <wp:posOffset>2962276</wp:posOffset>
                </wp:positionH>
                <wp:positionV relativeFrom="paragraph">
                  <wp:posOffset>8255</wp:posOffset>
                </wp:positionV>
                <wp:extent cx="390524" cy="504825"/>
                <wp:effectExtent l="0" t="0" r="67310" b="47625"/>
                <wp:wrapNone/>
                <wp:docPr id="299" name="Straight Arrow Connector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4" cy="5048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33DE3" id="Straight Arrow Connector 299" o:spid="_x0000_s1026" type="#_x0000_t32" style="position:absolute;margin-left:233.25pt;margin-top:.65pt;width:30.75pt;height:39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3B3AB2A" wp14:editId="4EBA5721">
                <wp:simplePos x="0" y="0"/>
                <wp:positionH relativeFrom="column">
                  <wp:posOffset>942975</wp:posOffset>
                </wp:positionH>
                <wp:positionV relativeFrom="paragraph">
                  <wp:posOffset>55880</wp:posOffset>
                </wp:positionV>
                <wp:extent cx="409575" cy="504825"/>
                <wp:effectExtent l="38100" t="0" r="28575" b="47625"/>
                <wp:wrapNone/>
                <wp:docPr id="296" name="Straight Arrow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5048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1AC97" id="Straight Arrow Connector 296" o:spid="_x0000_s1026" type="#_x0000_t32" style="position:absolute;margin-left:74.25pt;margin-top:4.4pt;width:32.25pt;height:39.75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" strokecolor="#4a7ebb">
                <v:stroke endarrow="open"/>
              </v:shape>
            </w:pict>
          </mc:Fallback>
        </mc:AlternateContent>
      </w:r>
    </w:p>
    <w:p w:rsidR="00B20528" w:rsidRDefault="00B20528" w:rsidP="00692A02"/>
    <w:p w:rsidR="00B20528" w:rsidRDefault="0069524C" w:rsidP="00692A02">
      <w:r w:rsidRPr="00B20528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2959B2D" wp14:editId="506EF7E5">
                <wp:simplePos x="0" y="0"/>
                <wp:positionH relativeFrom="column">
                  <wp:posOffset>-190500</wp:posOffset>
                </wp:positionH>
                <wp:positionV relativeFrom="paragraph">
                  <wp:posOffset>28575</wp:posOffset>
                </wp:positionV>
                <wp:extent cx="1704975" cy="1266825"/>
                <wp:effectExtent l="0" t="0" r="28575" b="28575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528" w:rsidRDefault="00185D7C" w:rsidP="00B20528">
                            <w:r>
                              <w:t xml:space="preserve">SAW- </w:t>
                            </w:r>
                            <w:r w:rsidR="00B20528">
                              <w:t xml:space="preserve">Ask help from seniors </w:t>
                            </w:r>
                            <w:r w:rsidR="0069524C">
                              <w:t xml:space="preserve"> for re catheterisation </w:t>
                            </w:r>
                            <w:r w:rsidR="00B20528">
                              <w:t>(SURGICAL SHO</w:t>
                            </w:r>
                            <w:r w:rsidR="00CB6C30">
                              <w:t>/ U</w:t>
                            </w:r>
                            <w:r w:rsidR="0069524C">
                              <w:t>rology on call team</w:t>
                            </w:r>
                            <w:r w:rsidR="00B20528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59B2D" id="_x0000_s1032" type="#_x0000_t202" style="position:absolute;margin-left:-15pt;margin-top:2.25pt;width:134.25pt;height:99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">
                <v:textbox>
                  <w:txbxContent>
                    <w:p w:rsidR="00B20528" w:rsidRDefault="00185D7C" w:rsidP="00B20528">
                      <w:r>
                        <w:t xml:space="preserve">SAW- </w:t>
                      </w:r>
                      <w:r w:rsidR="00B20528">
                        <w:t xml:space="preserve">Ask help from seniors </w:t>
                      </w:r>
                      <w:r w:rsidR="0069524C">
                        <w:t xml:space="preserve"> for re catheterisation </w:t>
                      </w:r>
                      <w:r w:rsidR="00B20528">
                        <w:t>(SURGICAL SHO</w:t>
                      </w:r>
                      <w:r w:rsidR="00CB6C30">
                        <w:t>/ U</w:t>
                      </w:r>
                      <w:r w:rsidR="0069524C">
                        <w:t>rology on call team</w:t>
                      </w:r>
                      <w:r w:rsidR="00B20528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20528" w:rsidRPr="00B20528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BEBBD1B" wp14:editId="1DC2BB3B">
                <wp:simplePos x="0" y="0"/>
                <wp:positionH relativeFrom="column">
                  <wp:posOffset>2714625</wp:posOffset>
                </wp:positionH>
                <wp:positionV relativeFrom="paragraph">
                  <wp:posOffset>28574</wp:posOffset>
                </wp:positionV>
                <wp:extent cx="2663825" cy="2066925"/>
                <wp:effectExtent l="0" t="0" r="22225" b="28575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528" w:rsidRDefault="00B20528" w:rsidP="00B20528">
                            <w:r>
                              <w:t>If out of hours and no immediate help available and patient in pain</w:t>
                            </w:r>
                          </w:p>
                          <w:p w:rsidR="00B20528" w:rsidRDefault="00B20528" w:rsidP="00B20528">
                            <w:r w:rsidRPr="00DD36A9">
                              <w:rPr>
                                <w:b/>
                              </w:rPr>
                              <w:t xml:space="preserve">Aspirate bladder </w:t>
                            </w:r>
                            <w:r>
                              <w:t>with 20/ 50 ml syringe and green needle/venflon</w:t>
                            </w:r>
                          </w:p>
                          <w:p w:rsidR="0069524C" w:rsidRDefault="0069524C" w:rsidP="00B20528">
                            <w:r>
                              <w:t>Feel  bladder ;Insert needle 2 finger breadth above suprapubic bone in midline</w:t>
                            </w:r>
                          </w:p>
                          <w:p w:rsidR="0069524C" w:rsidRDefault="0069524C" w:rsidP="00B20528">
                            <w:r>
                              <w:t xml:space="preserve">Aspirate around 300-500 ml to keep patient comfortable </w:t>
                            </w:r>
                          </w:p>
                          <w:p w:rsidR="00B20528" w:rsidRDefault="00B20528" w:rsidP="00B20528"/>
                          <w:p w:rsidR="00B20528" w:rsidRDefault="00B20528" w:rsidP="00B205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BBD1B" id="_x0000_s1033" type="#_x0000_t202" style="position:absolute;margin-left:213.75pt;margin-top:2.25pt;width:209.75pt;height:162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">
                <v:textbox>
                  <w:txbxContent>
                    <w:p w:rsidR="00B20528" w:rsidRDefault="00B20528" w:rsidP="00B20528">
                      <w:r>
                        <w:t>If out of hours and no immediate help available and patient in pain</w:t>
                      </w:r>
                    </w:p>
                    <w:p w:rsidR="00B20528" w:rsidRDefault="00B20528" w:rsidP="00B20528">
                      <w:r w:rsidRPr="00DD36A9">
                        <w:rPr>
                          <w:b/>
                        </w:rPr>
                        <w:t xml:space="preserve">Aspirate bladder </w:t>
                      </w:r>
                      <w:r>
                        <w:t>with 20/ 50 ml syringe and green needle/venflon</w:t>
                      </w:r>
                    </w:p>
                    <w:p w:rsidR="0069524C" w:rsidRDefault="0069524C" w:rsidP="00B20528">
                      <w:r>
                        <w:t>Feel  bladder ;Insert needle 2 finger breadth above suprapubic bone in midline</w:t>
                      </w:r>
                    </w:p>
                    <w:p w:rsidR="0069524C" w:rsidRDefault="0069524C" w:rsidP="00B20528">
                      <w:r>
                        <w:t xml:space="preserve">Aspirate around 300-500 ml to keep patient comfortable </w:t>
                      </w:r>
                    </w:p>
                    <w:p w:rsidR="00B20528" w:rsidRDefault="00B20528" w:rsidP="00B20528"/>
                    <w:p w:rsidR="00B20528" w:rsidRDefault="00B20528" w:rsidP="00B20528"/>
                  </w:txbxContent>
                </v:textbox>
              </v:shape>
            </w:pict>
          </mc:Fallback>
        </mc:AlternateContent>
      </w:r>
    </w:p>
    <w:p w:rsidR="00B20528" w:rsidRDefault="00B20528" w:rsidP="00692A02"/>
    <w:p w:rsidR="00B20528" w:rsidRDefault="00B20528" w:rsidP="00692A02"/>
    <w:p w:rsidR="00B20528" w:rsidRDefault="00B20528" w:rsidP="00692A02"/>
    <w:p w:rsidR="00B20528" w:rsidRDefault="00B20528" w:rsidP="00692A02"/>
    <w:p w:rsidR="00B20528" w:rsidRDefault="00B20528" w:rsidP="00692A02"/>
    <w:p w:rsidR="00B20528" w:rsidRDefault="00B20528" w:rsidP="00692A02"/>
    <w:p w:rsidR="00B20528" w:rsidRDefault="00B20528" w:rsidP="00692A02"/>
    <w:p w:rsidR="00B20528" w:rsidRDefault="00B20528" w:rsidP="00692A02"/>
    <w:p w:rsidR="00B20528" w:rsidRDefault="00B20528" w:rsidP="00692A02"/>
    <w:p w:rsidR="00F7738E" w:rsidRDefault="00692A02" w:rsidP="00F7738E">
      <w:r w:rsidRPr="00F7738E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968E31" wp14:editId="73D9E502">
                <wp:simplePos x="0" y="0"/>
                <wp:positionH relativeFrom="column">
                  <wp:posOffset>1786255</wp:posOffset>
                </wp:positionH>
                <wp:positionV relativeFrom="paragraph">
                  <wp:posOffset>205740</wp:posOffset>
                </wp:positionV>
                <wp:extent cx="2374265" cy="1403985"/>
                <wp:effectExtent l="0" t="0" r="12700" b="1841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2A02" w:rsidRPr="00692A02" w:rsidRDefault="00692A02" w:rsidP="00692A0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92A02">
                              <w:rPr>
                                <w:sz w:val="28"/>
                                <w:szCs w:val="28"/>
                              </w:rPr>
                              <w:t>GROSS HAEMATURIA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968E31" id="_x0000_s1034" type="#_x0000_t202" style="position:absolute;margin-left:140.65pt;margin-top:16.2pt;width:186.95pt;height:110.55pt;z-index:2516725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">
                <v:textbox style="mso-fit-shape-to-text:t">
                  <w:txbxContent>
                    <w:p w:rsidR="00692A02" w:rsidRPr="00692A02" w:rsidRDefault="00692A02" w:rsidP="00692A0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92A02">
                        <w:rPr>
                          <w:sz w:val="28"/>
                          <w:szCs w:val="28"/>
                        </w:rPr>
                        <w:t>GROSS HAEMATURIA</w:t>
                      </w:r>
                    </w:p>
                  </w:txbxContent>
                </v:textbox>
              </v:shape>
            </w:pict>
          </mc:Fallback>
        </mc:AlternateContent>
      </w:r>
    </w:p>
    <w:p w:rsidR="00F7738E" w:rsidRDefault="00F7738E" w:rsidP="00F7738E">
      <w:pPr>
        <w:jc w:val="center"/>
      </w:pPr>
    </w:p>
    <w:p w:rsidR="00692A02" w:rsidRDefault="00692A02" w:rsidP="00692A02">
      <w:pPr>
        <w:jc w:val="center"/>
      </w:pPr>
    </w:p>
    <w:p w:rsidR="00711650" w:rsidRPr="00692A02" w:rsidRDefault="00692A02" w:rsidP="00692A02">
      <w:pPr>
        <w:jc w:val="center"/>
        <w:rPr>
          <w:sz w:val="24"/>
          <w:szCs w:val="24"/>
        </w:rPr>
      </w:pPr>
      <w:r w:rsidRPr="00692A02">
        <w:rPr>
          <w:sz w:val="24"/>
          <w:szCs w:val="24"/>
        </w:rPr>
        <w:t>BLOODS</w:t>
      </w:r>
      <w:r w:rsidR="00CB6C30" w:rsidRPr="00CB6C30">
        <w:rPr>
          <w:color w:val="C00000"/>
          <w:sz w:val="28"/>
          <w:szCs w:val="28"/>
        </w:rPr>
        <w:t xml:space="preserve"> </w:t>
      </w:r>
      <w:r w:rsidR="00CB6C30">
        <w:rPr>
          <w:color w:val="C00000"/>
          <w:sz w:val="28"/>
          <w:szCs w:val="28"/>
        </w:rPr>
        <w:t>(</w:t>
      </w:r>
      <w:r w:rsidR="00CB6C30" w:rsidRPr="00CB6C30">
        <w:rPr>
          <w:color w:val="C00000"/>
          <w:sz w:val="28"/>
          <w:szCs w:val="28"/>
        </w:rPr>
        <w:t>coagulation screen</w:t>
      </w:r>
      <w:r w:rsidR="00CB6C30">
        <w:rPr>
          <w:color w:val="C00000"/>
          <w:sz w:val="28"/>
          <w:szCs w:val="28"/>
        </w:rPr>
        <w:t>/U&amp;E, CRP, FBC</w:t>
      </w:r>
      <w:r w:rsidRPr="00692A02">
        <w:rPr>
          <w:sz w:val="24"/>
          <w:szCs w:val="24"/>
        </w:rPr>
        <w:t>,</w:t>
      </w:r>
      <w:r w:rsidR="00CB6C30">
        <w:rPr>
          <w:sz w:val="24"/>
          <w:szCs w:val="24"/>
        </w:rPr>
        <w:t>)</w:t>
      </w:r>
      <w:r w:rsidRPr="00692A02">
        <w:rPr>
          <w:sz w:val="24"/>
          <w:szCs w:val="24"/>
        </w:rPr>
        <w:t xml:space="preserve"> GROUP AND SAVE</w:t>
      </w:r>
    </w:p>
    <w:p w:rsidR="00692A02" w:rsidRDefault="007C3514" w:rsidP="00692A02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875EA7F" wp14:editId="7EB1B837">
                <wp:simplePos x="0" y="0"/>
                <wp:positionH relativeFrom="column">
                  <wp:posOffset>3638550</wp:posOffset>
                </wp:positionH>
                <wp:positionV relativeFrom="paragraph">
                  <wp:posOffset>52070</wp:posOffset>
                </wp:positionV>
                <wp:extent cx="266700" cy="387350"/>
                <wp:effectExtent l="0" t="0" r="57150" b="50800"/>
                <wp:wrapNone/>
                <wp:docPr id="298" name="Straight Arrow Connector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387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C4B94" id="Straight Arrow Connector 298" o:spid="_x0000_s1026" type="#_x0000_t32" style="position:absolute;margin-left:286.5pt;margin-top:4.1pt;width:21pt;height:30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" strokecolor="windowText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78D4B8B" wp14:editId="2297DF07">
                <wp:simplePos x="0" y="0"/>
                <wp:positionH relativeFrom="column">
                  <wp:posOffset>1838325</wp:posOffset>
                </wp:positionH>
                <wp:positionV relativeFrom="paragraph">
                  <wp:posOffset>52070</wp:posOffset>
                </wp:positionV>
                <wp:extent cx="171450" cy="387350"/>
                <wp:effectExtent l="38100" t="0" r="19050" b="50800"/>
                <wp:wrapNone/>
                <wp:docPr id="292" name="Straight Arrow Connector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387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7D572" id="Straight Arrow Connector 292" o:spid="_x0000_s1026" type="#_x0000_t32" style="position:absolute;margin-left:144.75pt;margin-top:4.1pt;width:13.5pt;height:30.5p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" strokecolor="windowText">
                <v:stroke endarrow="open"/>
              </v:shape>
            </w:pict>
          </mc:Fallback>
        </mc:AlternateContent>
      </w:r>
    </w:p>
    <w:p w:rsidR="00692A02" w:rsidRDefault="00692A02" w:rsidP="00692A02">
      <w:pPr>
        <w:jc w:val="center"/>
      </w:pPr>
    </w:p>
    <w:p w:rsidR="00692A02" w:rsidRDefault="007C3514" w:rsidP="00692A02">
      <w:pPr>
        <w:jc w:val="center"/>
      </w:pPr>
      <w:r w:rsidRPr="00F7738E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53C69E" wp14:editId="23F76248">
                <wp:simplePos x="0" y="0"/>
                <wp:positionH relativeFrom="column">
                  <wp:posOffset>3276600</wp:posOffset>
                </wp:positionH>
                <wp:positionV relativeFrom="paragraph">
                  <wp:posOffset>6350</wp:posOffset>
                </wp:positionV>
                <wp:extent cx="2446020" cy="2676525"/>
                <wp:effectExtent l="0" t="0" r="11430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514" w:rsidRDefault="0062229A" w:rsidP="00692A0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IF NOT IN RETENTION AND HB</w:t>
                            </w:r>
                            <w:r w:rsidR="007C3514" w:rsidRPr="00DD36A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&gt;100</w:t>
                            </w:r>
                            <w:r w:rsidR="00DD36A9" w:rsidRPr="00DD36A9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110270" w:rsidRDefault="00DD36A9" w:rsidP="00692A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R</w:t>
                            </w:r>
                            <w:r w:rsidR="004F031F">
                              <w:rPr>
                                <w:sz w:val="24"/>
                                <w:szCs w:val="24"/>
                              </w:rPr>
                              <w:t>eassurance, antibiotics</w:t>
                            </w:r>
                            <w:r w:rsidR="007C3514">
                              <w:rPr>
                                <w:sz w:val="24"/>
                                <w:szCs w:val="24"/>
                              </w:rPr>
                              <w:t xml:space="preserve"> if UTI</w:t>
                            </w:r>
                            <w:r w:rsidR="004F031F">
                              <w:rPr>
                                <w:sz w:val="24"/>
                                <w:szCs w:val="24"/>
                              </w:rPr>
                              <w:t xml:space="preserve"> and home. </w:t>
                            </w:r>
                          </w:p>
                          <w:p w:rsidR="00692A02" w:rsidRDefault="00185D7C" w:rsidP="00692A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  <w:r w:rsidR="00DD36A9">
                              <w:rPr>
                                <w:sz w:val="24"/>
                                <w:szCs w:val="24"/>
                              </w:rPr>
                              <w:t xml:space="preserve">eferral </w:t>
                            </w:r>
                            <w:r w:rsidR="004F031F">
                              <w:rPr>
                                <w:sz w:val="24"/>
                                <w:szCs w:val="24"/>
                              </w:rPr>
                              <w:t xml:space="preserve">form </w:t>
                            </w:r>
                            <w:r w:rsidR="00DD36A9">
                              <w:rPr>
                                <w:sz w:val="24"/>
                                <w:szCs w:val="24"/>
                              </w:rPr>
                              <w:t xml:space="preserve">to UROLOGY </w:t>
                            </w:r>
                            <w:r w:rsidR="00DB24BD">
                              <w:rPr>
                                <w:sz w:val="24"/>
                                <w:szCs w:val="24"/>
                              </w:rPr>
                              <w:t xml:space="preserve">DEPT </w:t>
                            </w:r>
                            <w:r w:rsidR="004F031F">
                              <w:rPr>
                                <w:sz w:val="24"/>
                                <w:szCs w:val="24"/>
                              </w:rPr>
                              <w:t>for haematuria clinic as urgent</w:t>
                            </w:r>
                          </w:p>
                          <w:p w:rsidR="002146CA" w:rsidRDefault="002146CA" w:rsidP="00692A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Email </w:t>
                            </w:r>
                          </w:p>
                          <w:p w:rsidR="002146CA" w:rsidRDefault="002146CA" w:rsidP="002146C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Urology on call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team –</w:t>
                            </w:r>
                          </w:p>
                          <w:p w:rsidR="002146CA" w:rsidRPr="002146CA" w:rsidRDefault="002146CA" w:rsidP="002146CA">
                            <w:pPr>
                              <w:spacing w:after="0" w:line="240" w:lineRule="auto"/>
                              <w:rPr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2146CA">
                              <w:rPr>
                                <w:color w:val="C00000"/>
                                <w:sz w:val="28"/>
                                <w:szCs w:val="28"/>
                              </w:rPr>
                              <w:t>dbth.urologyreferrals@nhs.net</w:t>
                            </w:r>
                          </w:p>
                          <w:p w:rsidR="002146CA" w:rsidRDefault="002146CA" w:rsidP="002146CA">
                            <w:pPr>
                              <w:pStyle w:val="Footer"/>
                            </w:pPr>
                          </w:p>
                          <w:p w:rsidR="002146CA" w:rsidRDefault="002146CA" w:rsidP="00692A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3C69E" id="_x0000_s1035" type="#_x0000_t202" style="position:absolute;left:0;text-align:left;margin-left:258pt;margin-top:.5pt;width:192.6pt;height:21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">
                <v:textbox>
                  <w:txbxContent>
                    <w:p w:rsidR="007C3514" w:rsidRDefault="0062229A" w:rsidP="00692A0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IF NOT IN RETENTION AND HB</w:t>
                      </w:r>
                      <w:r w:rsidR="007C3514" w:rsidRPr="00DD36A9">
                        <w:rPr>
                          <w:b/>
                          <w:sz w:val="24"/>
                          <w:szCs w:val="24"/>
                        </w:rPr>
                        <w:t xml:space="preserve"> &gt;100</w:t>
                      </w:r>
                      <w:r w:rsidR="00DD36A9" w:rsidRPr="00DD36A9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110270" w:rsidRDefault="00DD36A9" w:rsidP="00692A0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R</w:t>
                      </w:r>
                      <w:r w:rsidR="004F031F">
                        <w:rPr>
                          <w:sz w:val="24"/>
                          <w:szCs w:val="24"/>
                        </w:rPr>
                        <w:t>eassurance, antibiotics</w:t>
                      </w:r>
                      <w:r w:rsidR="007C3514">
                        <w:rPr>
                          <w:sz w:val="24"/>
                          <w:szCs w:val="24"/>
                        </w:rPr>
                        <w:t xml:space="preserve"> if UTI</w:t>
                      </w:r>
                      <w:r w:rsidR="004F031F">
                        <w:rPr>
                          <w:sz w:val="24"/>
                          <w:szCs w:val="24"/>
                        </w:rPr>
                        <w:t xml:space="preserve"> and home. </w:t>
                      </w:r>
                    </w:p>
                    <w:p w:rsidR="00692A02" w:rsidRDefault="00185D7C" w:rsidP="00692A0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R</w:t>
                      </w:r>
                      <w:r w:rsidR="00DD36A9">
                        <w:rPr>
                          <w:sz w:val="24"/>
                          <w:szCs w:val="24"/>
                        </w:rPr>
                        <w:t xml:space="preserve">eferral </w:t>
                      </w:r>
                      <w:r w:rsidR="004F031F">
                        <w:rPr>
                          <w:sz w:val="24"/>
                          <w:szCs w:val="24"/>
                        </w:rPr>
                        <w:t xml:space="preserve">form </w:t>
                      </w:r>
                      <w:r w:rsidR="00DD36A9">
                        <w:rPr>
                          <w:sz w:val="24"/>
                          <w:szCs w:val="24"/>
                        </w:rPr>
                        <w:t xml:space="preserve">to UROLOGY </w:t>
                      </w:r>
                      <w:r w:rsidR="00DB24BD">
                        <w:rPr>
                          <w:sz w:val="24"/>
                          <w:szCs w:val="24"/>
                        </w:rPr>
                        <w:t xml:space="preserve">DEPT </w:t>
                      </w:r>
                      <w:r w:rsidR="004F031F">
                        <w:rPr>
                          <w:sz w:val="24"/>
                          <w:szCs w:val="24"/>
                        </w:rPr>
                        <w:t>for haematuria clinic as urgent</w:t>
                      </w:r>
                    </w:p>
                    <w:p w:rsidR="002146CA" w:rsidRDefault="002146CA" w:rsidP="00692A0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Email </w:t>
                      </w:r>
                    </w:p>
                    <w:p w:rsidR="002146CA" w:rsidRDefault="002146CA" w:rsidP="002146C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Urology on call </w:t>
                      </w:r>
                      <w:r>
                        <w:rPr>
                          <w:sz w:val="28"/>
                          <w:szCs w:val="28"/>
                        </w:rPr>
                        <w:t>team –</w:t>
                      </w:r>
                    </w:p>
                    <w:p w:rsidR="002146CA" w:rsidRPr="002146CA" w:rsidRDefault="002146CA" w:rsidP="002146CA">
                      <w:pPr>
                        <w:spacing w:after="0" w:line="240" w:lineRule="auto"/>
                        <w:rPr>
                          <w:color w:val="C00000"/>
                          <w:sz w:val="28"/>
                          <w:szCs w:val="28"/>
                        </w:rPr>
                      </w:pPr>
                      <w:r w:rsidRPr="002146CA">
                        <w:rPr>
                          <w:color w:val="C00000"/>
                          <w:sz w:val="28"/>
                          <w:szCs w:val="28"/>
                        </w:rPr>
                        <w:t>dbth.urologyreferrals@nhs.net</w:t>
                      </w:r>
                    </w:p>
                    <w:p w:rsidR="002146CA" w:rsidRDefault="002146CA" w:rsidP="002146CA">
                      <w:pPr>
                        <w:pStyle w:val="Footer"/>
                      </w:pPr>
                    </w:p>
                    <w:p w:rsidR="002146CA" w:rsidRDefault="002146CA" w:rsidP="00692A02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7738E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82378D" wp14:editId="7299FC6E">
                <wp:simplePos x="0" y="0"/>
                <wp:positionH relativeFrom="column">
                  <wp:posOffset>-238125</wp:posOffset>
                </wp:positionH>
                <wp:positionV relativeFrom="paragraph">
                  <wp:posOffset>-3810</wp:posOffset>
                </wp:positionV>
                <wp:extent cx="2419350" cy="1403985"/>
                <wp:effectExtent l="0" t="0" r="19050" b="1079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6A9" w:rsidRDefault="00AB3626" w:rsidP="00692A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IF IN CLOT RETENTION OR HAEMO</w:t>
                            </w:r>
                            <w:r w:rsidR="007C3514" w:rsidRPr="00DD36A9">
                              <w:rPr>
                                <w:b/>
                                <w:sz w:val="24"/>
                                <w:szCs w:val="24"/>
                              </w:rPr>
                              <w:t>GLOBIN LESS THAN 100</w:t>
                            </w:r>
                            <w:r w:rsidR="007C3514" w:rsidRPr="002E5143">
                              <w:rPr>
                                <w:sz w:val="24"/>
                                <w:szCs w:val="24"/>
                              </w:rPr>
                              <w:t xml:space="preserve">-       </w:t>
                            </w:r>
                          </w:p>
                          <w:p w:rsidR="00692A02" w:rsidRDefault="00DD36A9" w:rsidP="00692A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3-way catheter 24 Fr</w:t>
                            </w:r>
                            <w:r w:rsidR="004F031F" w:rsidRPr="002E5143">
                              <w:rPr>
                                <w:sz w:val="24"/>
                                <w:szCs w:val="24"/>
                              </w:rPr>
                              <w:t xml:space="preserve"> with 30 mls in balloon and </w:t>
                            </w:r>
                            <w:r w:rsidR="004F031F">
                              <w:rPr>
                                <w:sz w:val="24"/>
                                <w:szCs w:val="24"/>
                              </w:rPr>
                              <w:t>admit</w:t>
                            </w:r>
                            <w:r w:rsidR="00185D7C">
                              <w:rPr>
                                <w:sz w:val="24"/>
                                <w:szCs w:val="24"/>
                              </w:rPr>
                              <w:t xml:space="preserve"> to DRI</w:t>
                            </w:r>
                            <w:r w:rsidR="00A6747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20528">
                              <w:rPr>
                                <w:sz w:val="24"/>
                                <w:szCs w:val="24"/>
                              </w:rPr>
                              <w:t>–</w:t>
                            </w:r>
                            <w:r w:rsidR="004F031F">
                              <w:rPr>
                                <w:sz w:val="24"/>
                                <w:szCs w:val="24"/>
                              </w:rPr>
                              <w:t>saw</w:t>
                            </w:r>
                          </w:p>
                          <w:p w:rsidR="00B20528" w:rsidRDefault="00185D7C" w:rsidP="00692A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Bladder irrigation and USS KUB</w:t>
                            </w:r>
                            <w:r w:rsidR="00DD36A9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D36A9">
                              <w:rPr>
                                <w:sz w:val="24"/>
                                <w:szCs w:val="24"/>
                              </w:rPr>
                              <w:t xml:space="preserve">CT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U</w:t>
                            </w:r>
                            <w:r w:rsidR="004F031F">
                              <w:rPr>
                                <w:sz w:val="24"/>
                                <w:szCs w:val="24"/>
                              </w:rPr>
                              <w:t>rogram as appropriate</w:t>
                            </w:r>
                          </w:p>
                          <w:p w:rsidR="00DB24BD" w:rsidRDefault="00DB24BD" w:rsidP="00692A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Antibiotics –         </w:t>
                            </w:r>
                          </w:p>
                          <w:p w:rsidR="00DB24BD" w:rsidRPr="002E5143" w:rsidRDefault="00DB24BD" w:rsidP="00692A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IV </w:t>
                            </w:r>
                            <w:r w:rsidR="007C3514"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efuroxime/</w:t>
                            </w:r>
                            <w:r w:rsidR="007C3514">
                              <w:rPr>
                                <w:sz w:val="24"/>
                                <w:szCs w:val="24"/>
                              </w:rPr>
                              <w:t>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entamycin if UTI</w:t>
                            </w:r>
                            <w:r w:rsidR="00185D7C">
                              <w:rPr>
                                <w:sz w:val="24"/>
                                <w:szCs w:val="24"/>
                              </w:rPr>
                              <w:t xml:space="preserve"> as per protocol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82378D" id="_x0000_s1036" type="#_x0000_t202" style="position:absolute;left:0;text-align:left;margin-left:-18.75pt;margin-top:-.3pt;width:190.5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">
                <v:textbox style="mso-fit-shape-to-text:t">
                  <w:txbxContent>
                    <w:p w:rsidR="00DD36A9" w:rsidRDefault="00AB3626" w:rsidP="00692A0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IF IN CLOT RETENTION OR HAEMO</w:t>
                      </w:r>
                      <w:r w:rsidR="007C3514" w:rsidRPr="00DD36A9">
                        <w:rPr>
                          <w:b/>
                          <w:sz w:val="24"/>
                          <w:szCs w:val="24"/>
                        </w:rPr>
                        <w:t>GLOBIN LESS THAN 100</w:t>
                      </w:r>
                      <w:r w:rsidR="007C3514" w:rsidRPr="002E5143">
                        <w:rPr>
                          <w:sz w:val="24"/>
                          <w:szCs w:val="24"/>
                        </w:rPr>
                        <w:t xml:space="preserve">-       </w:t>
                      </w:r>
                    </w:p>
                    <w:p w:rsidR="00692A02" w:rsidRDefault="00DD36A9" w:rsidP="00692A0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3-way catheter 24 Fr</w:t>
                      </w:r>
                      <w:r w:rsidR="004F031F" w:rsidRPr="002E5143">
                        <w:rPr>
                          <w:sz w:val="24"/>
                          <w:szCs w:val="24"/>
                        </w:rPr>
                        <w:t xml:space="preserve"> with 30 mls in balloon and </w:t>
                      </w:r>
                      <w:r w:rsidR="004F031F">
                        <w:rPr>
                          <w:sz w:val="24"/>
                          <w:szCs w:val="24"/>
                        </w:rPr>
                        <w:t>admit</w:t>
                      </w:r>
                      <w:r w:rsidR="00185D7C">
                        <w:rPr>
                          <w:sz w:val="24"/>
                          <w:szCs w:val="24"/>
                        </w:rPr>
                        <w:t xml:space="preserve"> to DRI</w:t>
                      </w:r>
                      <w:r w:rsidR="00A6747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B20528">
                        <w:rPr>
                          <w:sz w:val="24"/>
                          <w:szCs w:val="24"/>
                        </w:rPr>
                        <w:t>–</w:t>
                      </w:r>
                      <w:r w:rsidR="004F031F">
                        <w:rPr>
                          <w:sz w:val="24"/>
                          <w:szCs w:val="24"/>
                        </w:rPr>
                        <w:t>saw</w:t>
                      </w:r>
                    </w:p>
                    <w:p w:rsidR="00B20528" w:rsidRDefault="00185D7C" w:rsidP="00692A0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Bladder irrigation and USS KUB</w:t>
                      </w:r>
                      <w:r w:rsidR="00DD36A9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D36A9">
                        <w:rPr>
                          <w:sz w:val="24"/>
                          <w:szCs w:val="24"/>
                        </w:rPr>
                        <w:t xml:space="preserve">CT </w:t>
                      </w:r>
                      <w:r>
                        <w:rPr>
                          <w:sz w:val="24"/>
                          <w:szCs w:val="24"/>
                        </w:rPr>
                        <w:t xml:space="preserve"> U</w:t>
                      </w:r>
                      <w:r w:rsidR="004F031F">
                        <w:rPr>
                          <w:sz w:val="24"/>
                          <w:szCs w:val="24"/>
                        </w:rPr>
                        <w:t>rogram as appropriate</w:t>
                      </w:r>
                    </w:p>
                    <w:p w:rsidR="00DB24BD" w:rsidRDefault="00DB24BD" w:rsidP="00692A0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Antibiotics –         </w:t>
                      </w:r>
                    </w:p>
                    <w:p w:rsidR="00DB24BD" w:rsidRPr="002E5143" w:rsidRDefault="00DB24BD" w:rsidP="00692A0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IV </w:t>
                      </w:r>
                      <w:r w:rsidR="007C3514">
                        <w:rPr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sz w:val="24"/>
                          <w:szCs w:val="24"/>
                        </w:rPr>
                        <w:t>efuroxime/</w:t>
                      </w:r>
                      <w:r w:rsidR="007C3514">
                        <w:rPr>
                          <w:sz w:val="24"/>
                          <w:szCs w:val="24"/>
                        </w:rPr>
                        <w:t>G</w:t>
                      </w:r>
                      <w:r>
                        <w:rPr>
                          <w:sz w:val="24"/>
                          <w:szCs w:val="24"/>
                        </w:rPr>
                        <w:t>entamycin if UTI</w:t>
                      </w:r>
                      <w:r w:rsidR="00185D7C">
                        <w:rPr>
                          <w:sz w:val="24"/>
                          <w:szCs w:val="24"/>
                        </w:rPr>
                        <w:t xml:space="preserve"> as per protocol</w:t>
                      </w:r>
                    </w:p>
                  </w:txbxContent>
                </v:textbox>
              </v:shape>
            </w:pict>
          </mc:Fallback>
        </mc:AlternateContent>
      </w:r>
    </w:p>
    <w:p w:rsidR="00692A02" w:rsidRDefault="00692A02" w:rsidP="00692A02">
      <w:pPr>
        <w:pStyle w:val="ListParagraph"/>
      </w:pPr>
    </w:p>
    <w:p w:rsidR="00692A02" w:rsidRDefault="00692A02" w:rsidP="00692A02">
      <w:pPr>
        <w:pStyle w:val="ListParagraph"/>
      </w:pPr>
    </w:p>
    <w:p w:rsidR="00692A02" w:rsidRDefault="00692A02" w:rsidP="00692A02">
      <w:pPr>
        <w:pStyle w:val="ListParagraph"/>
      </w:pPr>
    </w:p>
    <w:p w:rsidR="00A67478" w:rsidRDefault="00A67478" w:rsidP="00692A02">
      <w:pPr>
        <w:pStyle w:val="ListParagraph"/>
      </w:pPr>
    </w:p>
    <w:p w:rsidR="00A67478" w:rsidRDefault="00A67478" w:rsidP="00692A02">
      <w:pPr>
        <w:pStyle w:val="ListParagraph"/>
      </w:pPr>
    </w:p>
    <w:p w:rsidR="00A67478" w:rsidRDefault="00A67478" w:rsidP="00692A02">
      <w:pPr>
        <w:pStyle w:val="ListParagraph"/>
      </w:pPr>
    </w:p>
    <w:p w:rsidR="00A67478" w:rsidRDefault="00A67478" w:rsidP="00692A02">
      <w:pPr>
        <w:pStyle w:val="ListParagraph"/>
      </w:pPr>
    </w:p>
    <w:p w:rsidR="0069524C" w:rsidRDefault="0069524C" w:rsidP="00692A02">
      <w:pPr>
        <w:pStyle w:val="ListParagraph"/>
      </w:pPr>
    </w:p>
    <w:p w:rsidR="0069524C" w:rsidRDefault="0069524C" w:rsidP="00692A02">
      <w:pPr>
        <w:pStyle w:val="ListParagraph"/>
      </w:pPr>
    </w:p>
    <w:p w:rsidR="0069524C" w:rsidRDefault="0069524C" w:rsidP="00692A02">
      <w:pPr>
        <w:pStyle w:val="ListParagraph"/>
      </w:pPr>
    </w:p>
    <w:p w:rsidR="0069524C" w:rsidRDefault="0069524C" w:rsidP="00692A02">
      <w:pPr>
        <w:pStyle w:val="ListParagraph"/>
      </w:pPr>
    </w:p>
    <w:p w:rsidR="0069524C" w:rsidRDefault="0069524C" w:rsidP="00692A02">
      <w:pPr>
        <w:pStyle w:val="ListParagraph"/>
      </w:pPr>
    </w:p>
    <w:p w:rsidR="0069524C" w:rsidRDefault="0069524C" w:rsidP="00692A02">
      <w:pPr>
        <w:pStyle w:val="ListParagraph"/>
      </w:pPr>
    </w:p>
    <w:p w:rsidR="0069524C" w:rsidRDefault="0069524C" w:rsidP="00692A02">
      <w:pPr>
        <w:pStyle w:val="ListParagraph"/>
      </w:pPr>
    </w:p>
    <w:p w:rsidR="0069524C" w:rsidRDefault="0069524C" w:rsidP="00692A02">
      <w:pPr>
        <w:pStyle w:val="ListParagraph"/>
      </w:pPr>
    </w:p>
    <w:p w:rsidR="0069524C" w:rsidRDefault="0069524C" w:rsidP="00692A02">
      <w:pPr>
        <w:pStyle w:val="ListParagraph"/>
      </w:pPr>
    </w:p>
    <w:p w:rsidR="0069524C" w:rsidRDefault="0069524C" w:rsidP="00692A02">
      <w:pPr>
        <w:pStyle w:val="ListParagraph"/>
      </w:pPr>
    </w:p>
    <w:p w:rsidR="0069524C" w:rsidRDefault="0069524C" w:rsidP="00692A02">
      <w:pPr>
        <w:pStyle w:val="ListParagraph"/>
      </w:pPr>
    </w:p>
    <w:p w:rsidR="0069524C" w:rsidRDefault="0069524C" w:rsidP="00692A02">
      <w:pPr>
        <w:pStyle w:val="ListParagraph"/>
      </w:pPr>
    </w:p>
    <w:p w:rsidR="0069524C" w:rsidRDefault="0069524C" w:rsidP="00692A02">
      <w:pPr>
        <w:pStyle w:val="ListParagraph"/>
      </w:pPr>
    </w:p>
    <w:p w:rsidR="0069524C" w:rsidRDefault="0069524C" w:rsidP="00692A02">
      <w:pPr>
        <w:pStyle w:val="ListParagraph"/>
      </w:pPr>
    </w:p>
    <w:p w:rsidR="0069524C" w:rsidRDefault="0069524C" w:rsidP="00692A02">
      <w:pPr>
        <w:pStyle w:val="ListParagraph"/>
      </w:pPr>
    </w:p>
    <w:p w:rsidR="00111AAB" w:rsidRDefault="00111AAB" w:rsidP="00692A02">
      <w:pPr>
        <w:pStyle w:val="ListParagraph"/>
      </w:pPr>
    </w:p>
    <w:p w:rsidR="00111AAB" w:rsidRDefault="00111AAB" w:rsidP="00692A02">
      <w:pPr>
        <w:pStyle w:val="ListParagraph"/>
      </w:pPr>
    </w:p>
    <w:p w:rsidR="00111AAB" w:rsidRDefault="00111AAB" w:rsidP="00692A02">
      <w:pPr>
        <w:pStyle w:val="ListParagraph"/>
      </w:pPr>
    </w:p>
    <w:p w:rsidR="00111AAB" w:rsidRDefault="00111AAB" w:rsidP="00692A02">
      <w:pPr>
        <w:pStyle w:val="ListParagraph"/>
      </w:pPr>
    </w:p>
    <w:p w:rsidR="00111AAB" w:rsidRDefault="00111AAB" w:rsidP="00692A02">
      <w:pPr>
        <w:pStyle w:val="ListParagraph"/>
      </w:pPr>
    </w:p>
    <w:p w:rsidR="00A67478" w:rsidRDefault="00A67478" w:rsidP="00D01EF2"/>
    <w:p w:rsidR="002E5143" w:rsidRDefault="00111AAB" w:rsidP="00692A02">
      <w:pPr>
        <w:pStyle w:val="ListParagraph"/>
      </w:pPr>
      <w:r w:rsidRPr="00F7738E">
        <w:rPr>
          <w:noProof/>
          <w:sz w:val="28"/>
          <w:szCs w:val="28"/>
          <w:u w:val="single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890EA74" wp14:editId="1A7F5E80">
                <wp:simplePos x="0" y="0"/>
                <wp:positionH relativeFrom="column">
                  <wp:posOffset>1630680</wp:posOffset>
                </wp:positionH>
                <wp:positionV relativeFrom="paragraph">
                  <wp:posOffset>95886</wp:posOffset>
                </wp:positionV>
                <wp:extent cx="2374265" cy="861060"/>
                <wp:effectExtent l="0" t="0" r="12700" b="1524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143" w:rsidRPr="002E5143" w:rsidRDefault="002E5143" w:rsidP="002E514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E5143">
                              <w:rPr>
                                <w:sz w:val="28"/>
                                <w:szCs w:val="28"/>
                              </w:rPr>
                              <w:t>LOIN PAIN AND HAEMATURIA</w:t>
                            </w:r>
                            <w:r w:rsidR="0010377E">
                              <w:rPr>
                                <w:sz w:val="28"/>
                                <w:szCs w:val="28"/>
                              </w:rPr>
                              <w:t>/RENAL COLIC/PYELONEPHRITIS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0EA74" id="_x0000_s1037" type="#_x0000_t202" style="position:absolute;left:0;text-align:left;margin-left:128.4pt;margin-top:7.55pt;width:186.95pt;height:67.8pt;z-index:2516464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">
                <v:textbox>
                  <w:txbxContent>
                    <w:p w:rsidR="002E5143" w:rsidRPr="002E5143" w:rsidRDefault="002E5143" w:rsidP="002E514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E5143">
                        <w:rPr>
                          <w:sz w:val="28"/>
                          <w:szCs w:val="28"/>
                        </w:rPr>
                        <w:t>LOIN PAIN AND HAEMATURIA</w:t>
                      </w:r>
                      <w:r w:rsidR="0010377E">
                        <w:rPr>
                          <w:sz w:val="28"/>
                          <w:szCs w:val="28"/>
                        </w:rPr>
                        <w:t>/RENAL COLIC/PYELONEPHRITIS</w:t>
                      </w:r>
                    </w:p>
                  </w:txbxContent>
                </v:textbox>
              </v:shape>
            </w:pict>
          </mc:Fallback>
        </mc:AlternateContent>
      </w:r>
    </w:p>
    <w:p w:rsidR="002E5143" w:rsidRDefault="002E5143" w:rsidP="00692A02">
      <w:pPr>
        <w:pStyle w:val="ListParagraph"/>
      </w:pPr>
    </w:p>
    <w:p w:rsidR="002E5143" w:rsidRDefault="002E5143" w:rsidP="00692A02">
      <w:pPr>
        <w:pStyle w:val="ListParagraph"/>
      </w:pPr>
    </w:p>
    <w:p w:rsidR="00692A02" w:rsidRDefault="00692A02" w:rsidP="00692A02">
      <w:pPr>
        <w:pStyle w:val="ListParagraph"/>
      </w:pPr>
    </w:p>
    <w:p w:rsidR="002E5143" w:rsidRDefault="002E5143" w:rsidP="00692A02">
      <w:pPr>
        <w:pStyle w:val="ListParagraph"/>
      </w:pPr>
    </w:p>
    <w:p w:rsidR="002E5143" w:rsidRPr="002E5143" w:rsidRDefault="002E5143" w:rsidP="00692A02">
      <w:pPr>
        <w:pStyle w:val="ListParagraph"/>
        <w:rPr>
          <w:sz w:val="24"/>
          <w:szCs w:val="24"/>
        </w:rPr>
      </w:pPr>
    </w:p>
    <w:p w:rsidR="002E5143" w:rsidRPr="002E5143" w:rsidRDefault="002E5143" w:rsidP="002E5143">
      <w:pPr>
        <w:pStyle w:val="ListParagraph"/>
        <w:jc w:val="center"/>
        <w:rPr>
          <w:sz w:val="24"/>
          <w:szCs w:val="24"/>
        </w:rPr>
      </w:pPr>
      <w:r w:rsidRPr="00DB24BD">
        <w:rPr>
          <w:b/>
          <w:sz w:val="24"/>
          <w:szCs w:val="24"/>
        </w:rPr>
        <w:t>URGENT NON CONTRAST CT KUB</w:t>
      </w:r>
      <w:r w:rsidRPr="002E5143">
        <w:rPr>
          <w:sz w:val="24"/>
          <w:szCs w:val="24"/>
        </w:rPr>
        <w:t xml:space="preserve"> AND DISCUSS WITH ON CALL TEAM AT DRI</w:t>
      </w:r>
    </w:p>
    <w:p w:rsidR="002E5143" w:rsidRDefault="002E5143" w:rsidP="00692A02">
      <w:pPr>
        <w:pStyle w:val="ListParagraph"/>
      </w:pPr>
    </w:p>
    <w:p w:rsidR="002E5143" w:rsidRDefault="002E5143" w:rsidP="00692A02">
      <w:pPr>
        <w:pStyle w:val="ListParagraph"/>
      </w:pPr>
      <w:r w:rsidRPr="00F7738E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CFC83D" wp14:editId="174195F8">
                <wp:simplePos x="0" y="0"/>
                <wp:positionH relativeFrom="column">
                  <wp:posOffset>107738</wp:posOffset>
                </wp:positionH>
                <wp:positionV relativeFrom="paragraph">
                  <wp:posOffset>22437</wp:posOffset>
                </wp:positionV>
                <wp:extent cx="2374265" cy="1403985"/>
                <wp:effectExtent l="0" t="0" r="12700" b="114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143" w:rsidRPr="002E5143" w:rsidRDefault="002E5143" w:rsidP="002E514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NO STONE OR STONE BUT</w:t>
                            </w:r>
                            <w:r w:rsidRPr="002E5143">
                              <w:rPr>
                                <w:sz w:val="24"/>
                                <w:szCs w:val="24"/>
                              </w:rPr>
                              <w:t xml:space="preserve"> PAINFREE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CFC83D" id="_x0000_s1038" type="#_x0000_t202" style="position:absolute;left:0;text-align:left;margin-left:8.5pt;margin-top:1.75pt;width:186.95pt;height:110.55pt;z-index:2516807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">
                <v:textbox style="mso-fit-shape-to-text:t">
                  <w:txbxContent>
                    <w:p w:rsidR="002E5143" w:rsidRPr="002E5143" w:rsidRDefault="002E5143" w:rsidP="002E514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NO STONE OR STONE BUT</w:t>
                      </w:r>
                      <w:r w:rsidRPr="002E5143">
                        <w:rPr>
                          <w:sz w:val="24"/>
                          <w:szCs w:val="24"/>
                        </w:rPr>
                        <w:t xml:space="preserve"> PAINFREE</w:t>
                      </w:r>
                    </w:p>
                  </w:txbxContent>
                </v:textbox>
              </v:shape>
            </w:pict>
          </mc:Fallback>
        </mc:AlternateContent>
      </w:r>
      <w:r w:rsidRPr="00F7738E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22FB59" wp14:editId="3B115E46">
                <wp:simplePos x="0" y="0"/>
                <wp:positionH relativeFrom="column">
                  <wp:posOffset>3319780</wp:posOffset>
                </wp:positionH>
                <wp:positionV relativeFrom="paragraph">
                  <wp:posOffset>39370</wp:posOffset>
                </wp:positionV>
                <wp:extent cx="2374265" cy="1403985"/>
                <wp:effectExtent l="0" t="0" r="12700" b="158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143" w:rsidRPr="002E5143" w:rsidRDefault="002E5143" w:rsidP="002E514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E5143">
                              <w:rPr>
                                <w:sz w:val="24"/>
                                <w:szCs w:val="24"/>
                              </w:rPr>
                              <w:t>STONE AND PAIN/FEVER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22FB59" id="_x0000_s1039" type="#_x0000_t202" style="position:absolute;left:0;text-align:left;margin-left:261.4pt;margin-top:3.1pt;width:186.95pt;height:110.55pt;z-index:2516828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">
                <v:textbox style="mso-fit-shape-to-text:t">
                  <w:txbxContent>
                    <w:p w:rsidR="002E5143" w:rsidRPr="002E5143" w:rsidRDefault="002E5143" w:rsidP="002E514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E5143">
                        <w:rPr>
                          <w:sz w:val="24"/>
                          <w:szCs w:val="24"/>
                        </w:rPr>
                        <w:t>STONE AND PAIN/FEVER</w:t>
                      </w:r>
                    </w:p>
                  </w:txbxContent>
                </v:textbox>
              </v:shape>
            </w:pict>
          </mc:Fallback>
        </mc:AlternateContent>
      </w:r>
    </w:p>
    <w:p w:rsidR="002E5143" w:rsidRDefault="002E5143" w:rsidP="00692A02">
      <w:pPr>
        <w:pStyle w:val="ListParagraph"/>
      </w:pPr>
    </w:p>
    <w:p w:rsidR="002E5143" w:rsidRDefault="002E5143" w:rsidP="00692A02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5A6E36" wp14:editId="3C42CBBC">
                <wp:simplePos x="0" y="0"/>
                <wp:positionH relativeFrom="column">
                  <wp:posOffset>4419600</wp:posOffset>
                </wp:positionH>
                <wp:positionV relativeFrom="paragraph">
                  <wp:posOffset>153458</wp:posOffset>
                </wp:positionV>
                <wp:extent cx="45719" cy="228600"/>
                <wp:effectExtent l="57150" t="0" r="69215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C6D49" id="Straight Arrow Connector 16" o:spid="_x0000_s1026" type="#_x0000_t32" style="position:absolute;margin-left:348pt;margin-top:12.1pt;width:3.6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" strokecolor="black [3213]">
                <v:stroke endarrow="open"/>
              </v:shape>
            </w:pict>
          </mc:Fallback>
        </mc:AlternateContent>
      </w:r>
    </w:p>
    <w:p w:rsidR="002E5143" w:rsidRDefault="002E5143" w:rsidP="00692A02">
      <w:pPr>
        <w:pStyle w:val="ListParagraph"/>
      </w:pPr>
      <w:r w:rsidRPr="007C351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29E1F6" wp14:editId="28CE9B8C">
                <wp:simplePos x="0" y="0"/>
                <wp:positionH relativeFrom="column">
                  <wp:posOffset>1114214</wp:posOffset>
                </wp:positionH>
                <wp:positionV relativeFrom="paragraph">
                  <wp:posOffset>101812</wp:posOffset>
                </wp:positionV>
                <wp:extent cx="45719" cy="237066"/>
                <wp:effectExtent l="76200" t="0" r="69215" b="4889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3706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C4FDB" id="Straight Arrow Connector 15" o:spid="_x0000_s1026" type="#_x0000_t32" style="position:absolute;margin-left:87.75pt;margin-top:8pt;width:3.6pt;height:18.6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" strokecolor="black [3213]">
                <v:stroke endarrow="open"/>
              </v:shape>
            </w:pict>
          </mc:Fallback>
        </mc:AlternateContent>
      </w:r>
    </w:p>
    <w:p w:rsidR="00692A02" w:rsidRDefault="00DB24BD" w:rsidP="00692A02">
      <w:pPr>
        <w:pStyle w:val="ListParagraph"/>
      </w:pPr>
      <w:r w:rsidRPr="00F7738E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FA8B1E" wp14:editId="6DB7FA34">
                <wp:simplePos x="0" y="0"/>
                <wp:positionH relativeFrom="column">
                  <wp:posOffset>2788920</wp:posOffset>
                </wp:positionH>
                <wp:positionV relativeFrom="paragraph">
                  <wp:posOffset>31115</wp:posOffset>
                </wp:positionV>
                <wp:extent cx="3228975" cy="1920240"/>
                <wp:effectExtent l="0" t="0" r="28575" b="2286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92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143" w:rsidRDefault="00A67478" w:rsidP="002E514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ADMIT </w:t>
                            </w:r>
                            <w:r w:rsidR="002E5143">
                              <w:rPr>
                                <w:sz w:val="24"/>
                                <w:szCs w:val="24"/>
                              </w:rPr>
                              <w:t xml:space="preserve">TO </w:t>
                            </w:r>
                            <w:r w:rsidR="00110270">
                              <w:rPr>
                                <w:sz w:val="24"/>
                                <w:szCs w:val="24"/>
                              </w:rPr>
                              <w:t>SAW</w:t>
                            </w:r>
                          </w:p>
                          <w:p w:rsidR="00110270" w:rsidRPr="007C3514" w:rsidRDefault="00CB6C30" w:rsidP="002E514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U</w:t>
                            </w:r>
                            <w:r w:rsidR="007C3514" w:rsidRPr="007C3514">
                              <w:rPr>
                                <w:sz w:val="28"/>
                                <w:szCs w:val="28"/>
                              </w:rPr>
                              <w:t>rology team to be made aware urgently</w:t>
                            </w:r>
                          </w:p>
                          <w:p w:rsidR="00DB24BD" w:rsidRPr="007C3514" w:rsidRDefault="007C3514" w:rsidP="002E514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C3514">
                              <w:rPr>
                                <w:sz w:val="28"/>
                                <w:szCs w:val="28"/>
                              </w:rPr>
                              <w:t xml:space="preserve">Regular analgesics </w:t>
                            </w:r>
                            <w:r w:rsidR="00DB24BD" w:rsidRPr="007C3514">
                              <w:rPr>
                                <w:sz w:val="28"/>
                                <w:szCs w:val="28"/>
                              </w:rPr>
                              <w:t>–</w:t>
                            </w:r>
                            <w:r w:rsidRPr="007C3514">
                              <w:rPr>
                                <w:sz w:val="28"/>
                                <w:szCs w:val="28"/>
                              </w:rPr>
                              <w:t xml:space="preserve">diclofenac/codeine </w:t>
                            </w:r>
                          </w:p>
                          <w:p w:rsidR="00110270" w:rsidRPr="00CB6C30" w:rsidRDefault="007C3514" w:rsidP="002E5143">
                            <w:pPr>
                              <w:jc w:val="center"/>
                              <w:rPr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7C3514">
                              <w:rPr>
                                <w:sz w:val="28"/>
                                <w:szCs w:val="28"/>
                              </w:rPr>
                              <w:t xml:space="preserve">Needs bloods including </w:t>
                            </w:r>
                            <w:r w:rsidRPr="00CB6C30">
                              <w:rPr>
                                <w:color w:val="C00000"/>
                                <w:sz w:val="28"/>
                                <w:szCs w:val="28"/>
                              </w:rPr>
                              <w:t>coagulation screen</w:t>
                            </w:r>
                            <w:r w:rsidR="00CB6C30">
                              <w:rPr>
                                <w:color w:val="C00000"/>
                                <w:sz w:val="28"/>
                                <w:szCs w:val="28"/>
                              </w:rPr>
                              <w:t>/U&amp;E, CRP, FBC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A8B1E" id="_x0000_s1040" type="#_x0000_t202" style="position:absolute;left:0;text-align:left;margin-left:219.6pt;margin-top:2.45pt;width:254.25pt;height:151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" strokecolor="black [3213]">
                <v:textbox>
                  <w:txbxContent>
                    <w:p w:rsidR="002E5143" w:rsidRDefault="00A67478" w:rsidP="002E514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ADMIT </w:t>
                      </w:r>
                      <w:r w:rsidR="002E5143">
                        <w:rPr>
                          <w:sz w:val="24"/>
                          <w:szCs w:val="24"/>
                        </w:rPr>
                        <w:t xml:space="preserve">TO </w:t>
                      </w:r>
                      <w:r w:rsidR="00110270">
                        <w:rPr>
                          <w:sz w:val="24"/>
                          <w:szCs w:val="24"/>
                        </w:rPr>
                        <w:t>SAW</w:t>
                      </w:r>
                    </w:p>
                    <w:p w:rsidR="00110270" w:rsidRPr="007C3514" w:rsidRDefault="00CB6C30" w:rsidP="002E514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U</w:t>
                      </w:r>
                      <w:r w:rsidR="007C3514" w:rsidRPr="007C3514">
                        <w:rPr>
                          <w:sz w:val="28"/>
                          <w:szCs w:val="28"/>
                        </w:rPr>
                        <w:t>rology team to be made aware urgently</w:t>
                      </w:r>
                    </w:p>
                    <w:p w:rsidR="00DB24BD" w:rsidRPr="007C3514" w:rsidRDefault="007C3514" w:rsidP="002E514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C3514">
                        <w:rPr>
                          <w:sz w:val="28"/>
                          <w:szCs w:val="28"/>
                        </w:rPr>
                        <w:t xml:space="preserve">Regular analgesics </w:t>
                      </w:r>
                      <w:r w:rsidR="00DB24BD" w:rsidRPr="007C3514">
                        <w:rPr>
                          <w:sz w:val="28"/>
                          <w:szCs w:val="28"/>
                        </w:rPr>
                        <w:t>–</w:t>
                      </w:r>
                      <w:r w:rsidRPr="007C3514">
                        <w:rPr>
                          <w:sz w:val="28"/>
                          <w:szCs w:val="28"/>
                        </w:rPr>
                        <w:t xml:space="preserve">diclofenac/codeine </w:t>
                      </w:r>
                    </w:p>
                    <w:p w:rsidR="00110270" w:rsidRPr="00CB6C30" w:rsidRDefault="007C3514" w:rsidP="002E5143">
                      <w:pPr>
                        <w:jc w:val="center"/>
                        <w:rPr>
                          <w:color w:val="C00000"/>
                          <w:sz w:val="28"/>
                          <w:szCs w:val="28"/>
                        </w:rPr>
                      </w:pPr>
                      <w:r w:rsidRPr="007C3514">
                        <w:rPr>
                          <w:sz w:val="28"/>
                          <w:szCs w:val="28"/>
                        </w:rPr>
                        <w:t xml:space="preserve">Needs bloods including </w:t>
                      </w:r>
                      <w:r w:rsidRPr="00CB6C30">
                        <w:rPr>
                          <w:color w:val="C00000"/>
                          <w:sz w:val="28"/>
                          <w:szCs w:val="28"/>
                        </w:rPr>
                        <w:t>coagulation screen</w:t>
                      </w:r>
                      <w:r w:rsidR="00CB6C30">
                        <w:rPr>
                          <w:color w:val="C00000"/>
                          <w:sz w:val="28"/>
                          <w:szCs w:val="28"/>
                        </w:rPr>
                        <w:t>/U&amp;E, CRP, FBC</w:t>
                      </w:r>
                    </w:p>
                  </w:txbxContent>
                </v:textbox>
              </v:shape>
            </w:pict>
          </mc:Fallback>
        </mc:AlternateContent>
      </w:r>
    </w:p>
    <w:p w:rsidR="002E5143" w:rsidRDefault="002E5143" w:rsidP="00692A02">
      <w:pPr>
        <w:pStyle w:val="ListParagraph"/>
      </w:pPr>
      <w:r w:rsidRPr="00F7738E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AEF3AC" wp14:editId="3EC6FB41">
                <wp:simplePos x="0" y="0"/>
                <wp:positionH relativeFrom="column">
                  <wp:posOffset>90805</wp:posOffset>
                </wp:positionH>
                <wp:positionV relativeFrom="paragraph">
                  <wp:posOffset>13335</wp:posOffset>
                </wp:positionV>
                <wp:extent cx="2374265" cy="1403985"/>
                <wp:effectExtent l="0" t="0" r="12700" b="1079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143" w:rsidRPr="007C3514" w:rsidRDefault="007C3514" w:rsidP="002E514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C3514">
                              <w:rPr>
                                <w:sz w:val="28"/>
                                <w:szCs w:val="28"/>
                              </w:rPr>
                              <w:t>Can go home on regular analgesics (diclofenac/codiene</w:t>
                            </w:r>
                            <w:r w:rsidR="00110270" w:rsidRPr="007C3514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  <w:r w:rsidRPr="007C3514">
                              <w:rPr>
                                <w:sz w:val="28"/>
                                <w:szCs w:val="28"/>
                              </w:rPr>
                              <w:t xml:space="preserve"> for 2 weeks,</w:t>
                            </w:r>
                            <w:r w:rsidR="00185D7C">
                              <w:rPr>
                                <w:sz w:val="28"/>
                                <w:szCs w:val="28"/>
                              </w:rPr>
                              <w:t xml:space="preserve"> urology opd in 3 weeks with KUB</w:t>
                            </w:r>
                            <w:r w:rsidRPr="007C3514">
                              <w:rPr>
                                <w:sz w:val="28"/>
                                <w:szCs w:val="28"/>
                              </w:rPr>
                              <w:t xml:space="preserve"> on arrival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AEF3AC" id="_x0000_s1041" type="#_x0000_t202" style="position:absolute;left:0;text-align:left;margin-left:7.15pt;margin-top:1.05pt;width:186.95pt;height:110.55pt;z-index:2516848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" strokecolor="black [3213]">
                <v:textbox style="mso-fit-shape-to-text:t">
                  <w:txbxContent>
                    <w:p w:rsidR="002E5143" w:rsidRPr="007C3514" w:rsidRDefault="007C3514" w:rsidP="002E5143">
                      <w:pPr>
                        <w:rPr>
                          <w:sz w:val="28"/>
                          <w:szCs w:val="28"/>
                        </w:rPr>
                      </w:pPr>
                      <w:r w:rsidRPr="007C3514">
                        <w:rPr>
                          <w:sz w:val="28"/>
                          <w:szCs w:val="28"/>
                        </w:rPr>
                        <w:t>Can go home on regular analgesics (diclofenac/codiene</w:t>
                      </w:r>
                      <w:r w:rsidR="00110270" w:rsidRPr="007C3514">
                        <w:rPr>
                          <w:sz w:val="28"/>
                          <w:szCs w:val="28"/>
                        </w:rPr>
                        <w:t>)</w:t>
                      </w:r>
                      <w:r w:rsidRPr="007C3514">
                        <w:rPr>
                          <w:sz w:val="28"/>
                          <w:szCs w:val="28"/>
                        </w:rPr>
                        <w:t xml:space="preserve"> for 2 weeks,</w:t>
                      </w:r>
                      <w:r w:rsidR="00185D7C">
                        <w:rPr>
                          <w:sz w:val="28"/>
                          <w:szCs w:val="28"/>
                        </w:rPr>
                        <w:t xml:space="preserve"> urology opd in 3 weeks with KUB</w:t>
                      </w:r>
                      <w:r w:rsidRPr="007C3514">
                        <w:rPr>
                          <w:sz w:val="28"/>
                          <w:szCs w:val="28"/>
                        </w:rPr>
                        <w:t xml:space="preserve"> on arrival</w:t>
                      </w:r>
                    </w:p>
                  </w:txbxContent>
                </v:textbox>
              </v:shape>
            </w:pict>
          </mc:Fallback>
        </mc:AlternateContent>
      </w:r>
    </w:p>
    <w:p w:rsidR="002E5143" w:rsidRDefault="002E5143" w:rsidP="00692A02">
      <w:pPr>
        <w:pStyle w:val="ListParagraph"/>
      </w:pPr>
    </w:p>
    <w:p w:rsidR="002E5143" w:rsidRDefault="002E5143" w:rsidP="00692A02">
      <w:pPr>
        <w:pStyle w:val="ListParagraph"/>
      </w:pPr>
    </w:p>
    <w:p w:rsidR="002E5143" w:rsidRDefault="002E5143" w:rsidP="00692A02">
      <w:pPr>
        <w:pStyle w:val="ListParagraph"/>
      </w:pPr>
    </w:p>
    <w:p w:rsidR="002E5143" w:rsidRDefault="002E5143" w:rsidP="00692A02">
      <w:pPr>
        <w:pStyle w:val="ListParagraph"/>
      </w:pPr>
    </w:p>
    <w:p w:rsidR="00B20528" w:rsidRDefault="00B20528" w:rsidP="00692A02">
      <w:pPr>
        <w:pStyle w:val="ListParagraph"/>
      </w:pPr>
    </w:p>
    <w:p w:rsidR="00B20528" w:rsidRDefault="00B20528" w:rsidP="00692A02">
      <w:pPr>
        <w:pStyle w:val="ListParagraph"/>
      </w:pPr>
    </w:p>
    <w:p w:rsidR="00110270" w:rsidRDefault="00110270" w:rsidP="00692A02">
      <w:pPr>
        <w:pStyle w:val="ListParagraph"/>
      </w:pPr>
    </w:p>
    <w:p w:rsidR="00110270" w:rsidRDefault="00110270" w:rsidP="00692A02">
      <w:pPr>
        <w:pStyle w:val="ListParagraph"/>
      </w:pPr>
    </w:p>
    <w:p w:rsidR="003576A3" w:rsidRDefault="003576A3" w:rsidP="00692A02">
      <w:pPr>
        <w:pStyle w:val="ListParagraph"/>
      </w:pPr>
    </w:p>
    <w:p w:rsidR="003576A3" w:rsidRDefault="00D01EF2" w:rsidP="00692A02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85D3BB7" wp14:editId="4BC8A4FC">
                <wp:simplePos x="0" y="0"/>
                <wp:positionH relativeFrom="column">
                  <wp:posOffset>1227455</wp:posOffset>
                </wp:positionH>
                <wp:positionV relativeFrom="paragraph">
                  <wp:posOffset>5715</wp:posOffset>
                </wp:positionV>
                <wp:extent cx="3248025" cy="1714500"/>
                <wp:effectExtent l="0" t="0" r="28575" b="19050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528" w:rsidRPr="00B20528" w:rsidRDefault="00B20528" w:rsidP="00B20528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B20528">
                              <w:rPr>
                                <w:b/>
                                <w:u w:val="single"/>
                              </w:rPr>
                              <w:t>CLINICAL DIAGNOSIS OF PYELONEPHRITIS</w:t>
                            </w:r>
                          </w:p>
                          <w:p w:rsidR="00B20528" w:rsidRDefault="00B20528">
                            <w:r>
                              <w:t>(</w:t>
                            </w:r>
                            <w:r w:rsidRPr="00B20528">
                              <w:rPr>
                                <w:i/>
                              </w:rPr>
                              <w:t>POSITVE BLADDER SYMPTOMS, PYREXIA, LOIN PAIN</w:t>
                            </w:r>
                            <w:r>
                              <w:t>)</w:t>
                            </w:r>
                          </w:p>
                          <w:p w:rsidR="00B20528" w:rsidRDefault="00B20528">
                            <w:r>
                              <w:t>POSITIVE URINE DIPSTICK</w:t>
                            </w:r>
                          </w:p>
                          <w:p w:rsidR="003576A3" w:rsidRDefault="003576A3">
                            <w:r>
                              <w:t>If not pyelonephritis and not renal colic and has abdominal pain –request surgical review it may not be a urological problem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D3BB7" id="_x0000_s1042" type="#_x0000_t202" style="position:absolute;left:0;text-align:left;margin-left:96.65pt;margin-top:.45pt;width:255.75pt;height:1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">
                <v:textbox>
                  <w:txbxContent>
                    <w:p w:rsidR="00B20528" w:rsidRPr="00B20528" w:rsidRDefault="00B20528" w:rsidP="00B20528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B20528">
                        <w:rPr>
                          <w:b/>
                          <w:u w:val="single"/>
                        </w:rPr>
                        <w:t>CLINICAL DIAGNOSIS OF PYELONEPHRITIS</w:t>
                      </w:r>
                    </w:p>
                    <w:p w:rsidR="00B20528" w:rsidRDefault="00B20528">
                      <w:r>
                        <w:t>(</w:t>
                      </w:r>
                      <w:r w:rsidRPr="00B20528">
                        <w:rPr>
                          <w:i/>
                        </w:rPr>
                        <w:t>POSITVE BLADDER SYMPTOMS, PYREXIA, LOIN PAIN</w:t>
                      </w:r>
                      <w:r>
                        <w:t>)</w:t>
                      </w:r>
                    </w:p>
                    <w:p w:rsidR="00B20528" w:rsidRDefault="00B20528">
                      <w:r>
                        <w:t>POSITIVE URINE DIPSTICK</w:t>
                      </w:r>
                    </w:p>
                    <w:p w:rsidR="003576A3" w:rsidRDefault="003576A3">
                      <w:r>
                        <w:t>If not pyelonephritis and not renal colic and has abdominal pain –request surgical review it may not be a urological problem</w:t>
                      </w:r>
                    </w:p>
                  </w:txbxContent>
                </v:textbox>
              </v:shape>
            </w:pict>
          </mc:Fallback>
        </mc:AlternateContent>
      </w:r>
    </w:p>
    <w:p w:rsidR="003576A3" w:rsidRDefault="003576A3" w:rsidP="00692A02">
      <w:pPr>
        <w:pStyle w:val="ListParagraph"/>
      </w:pPr>
    </w:p>
    <w:p w:rsidR="003576A3" w:rsidRDefault="003576A3" w:rsidP="00692A02">
      <w:pPr>
        <w:pStyle w:val="ListParagraph"/>
      </w:pPr>
    </w:p>
    <w:p w:rsidR="00110270" w:rsidRDefault="00110270" w:rsidP="00692A02">
      <w:pPr>
        <w:pStyle w:val="ListParagraph"/>
      </w:pPr>
    </w:p>
    <w:p w:rsidR="00B20528" w:rsidRDefault="00B20528" w:rsidP="00692A02">
      <w:pPr>
        <w:pStyle w:val="ListParagraph"/>
      </w:pPr>
    </w:p>
    <w:p w:rsidR="00B20528" w:rsidRDefault="00B20528" w:rsidP="00692A02">
      <w:pPr>
        <w:pStyle w:val="ListParagraph"/>
      </w:pPr>
    </w:p>
    <w:p w:rsidR="002E5143" w:rsidRDefault="002E5143" w:rsidP="00692A02">
      <w:pPr>
        <w:pStyle w:val="ListParagraph"/>
      </w:pPr>
    </w:p>
    <w:p w:rsidR="00DD6F21" w:rsidRDefault="00DD6F21" w:rsidP="00692A02">
      <w:pPr>
        <w:pStyle w:val="ListParagraph"/>
      </w:pPr>
    </w:p>
    <w:p w:rsidR="0069524C" w:rsidRDefault="00D01EF2" w:rsidP="00692A02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812E330" wp14:editId="77A26880">
                <wp:simplePos x="0" y="0"/>
                <wp:positionH relativeFrom="column">
                  <wp:posOffset>4122420</wp:posOffset>
                </wp:positionH>
                <wp:positionV relativeFrom="paragraph">
                  <wp:posOffset>191135</wp:posOffset>
                </wp:positionV>
                <wp:extent cx="129540" cy="182880"/>
                <wp:effectExtent l="0" t="0" r="80010" b="64770"/>
                <wp:wrapNone/>
                <wp:docPr id="303" name="Straight Arrow Connector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" cy="1828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F581B" id="Straight Arrow Connector 303" o:spid="_x0000_s1026" type="#_x0000_t32" style="position:absolute;margin-left:324.6pt;margin-top:15.05pt;width:10.2pt;height:14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" strokecolor="black [3213]">
                <v:stroke endarrow="open"/>
              </v:shape>
            </w:pict>
          </mc:Fallback>
        </mc:AlternateContent>
      </w:r>
    </w:p>
    <w:p w:rsidR="0069524C" w:rsidRDefault="00D01EF2" w:rsidP="00692A02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2445A13" wp14:editId="534075AD">
                <wp:simplePos x="0" y="0"/>
                <wp:positionH relativeFrom="column">
                  <wp:posOffset>1432560</wp:posOffset>
                </wp:positionH>
                <wp:positionV relativeFrom="paragraph">
                  <wp:posOffset>10160</wp:posOffset>
                </wp:positionV>
                <wp:extent cx="140970" cy="137160"/>
                <wp:effectExtent l="38100" t="0" r="30480" b="53340"/>
                <wp:wrapNone/>
                <wp:docPr id="301" name="Straight Arrow Connecto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970" cy="1371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6B814" id="Straight Arrow Connector 301" o:spid="_x0000_s1026" type="#_x0000_t32" style="position:absolute;margin-left:112.8pt;margin-top:.8pt;width:11.1pt;height:10.8p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" strokecolor="black [3213]">
                <v:stroke endarrow="open"/>
              </v:shape>
            </w:pict>
          </mc:Fallback>
        </mc:AlternateContent>
      </w:r>
    </w:p>
    <w:p w:rsidR="0069524C" w:rsidRDefault="0062229A" w:rsidP="00692A02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911A5E" wp14:editId="26AD5913">
                <wp:simplePos x="0" y="0"/>
                <wp:positionH relativeFrom="column">
                  <wp:posOffset>66675</wp:posOffset>
                </wp:positionH>
                <wp:positionV relativeFrom="paragraph">
                  <wp:posOffset>83820</wp:posOffset>
                </wp:positionV>
                <wp:extent cx="3185160" cy="1158240"/>
                <wp:effectExtent l="0" t="0" r="15240" b="22860"/>
                <wp:wrapNone/>
                <wp:docPr id="302" name="Text Box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5160" cy="1158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0270" w:rsidRDefault="00110270">
                            <w:r>
                              <w:t xml:space="preserve">ADMIT IN SAW </w:t>
                            </w:r>
                          </w:p>
                          <w:p w:rsidR="00110270" w:rsidRPr="007C3514" w:rsidRDefault="007C351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C3514">
                              <w:rPr>
                                <w:sz w:val="28"/>
                                <w:szCs w:val="28"/>
                              </w:rPr>
                              <w:t xml:space="preserve">Strat antibiotics as per trust policy </w:t>
                            </w:r>
                          </w:p>
                          <w:p w:rsidR="00DB24BD" w:rsidRPr="007C3514" w:rsidRDefault="007C3514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7C3514">
                              <w:rPr>
                                <w:i/>
                                <w:sz w:val="28"/>
                                <w:szCs w:val="28"/>
                              </w:rPr>
                              <w:t>Iv cefuroxime/gentamycin</w:t>
                            </w:r>
                          </w:p>
                          <w:p w:rsidR="00110270" w:rsidRPr="007C3514" w:rsidRDefault="007C351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C3514">
                              <w:rPr>
                                <w:sz w:val="28"/>
                                <w:szCs w:val="28"/>
                              </w:rPr>
                              <w:t xml:space="preserve">Book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USS KUB</w:t>
                            </w:r>
                            <w:r w:rsidR="00C103FA">
                              <w:rPr>
                                <w:sz w:val="28"/>
                                <w:szCs w:val="28"/>
                              </w:rPr>
                              <w:t xml:space="preserve"> , send urine for C&amp;S</w:t>
                            </w:r>
                          </w:p>
                          <w:p w:rsidR="00110270" w:rsidRDefault="001102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11A5E" id="Text Box 302" o:spid="_x0000_s1043" type="#_x0000_t202" style="position:absolute;left:0;text-align:left;margin-left:5.25pt;margin-top:6.6pt;width:250.8pt;height:91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" fillcolor="white [3201]" strokeweight=".5pt">
                <v:textbox>
                  <w:txbxContent>
                    <w:p w:rsidR="00110270" w:rsidRDefault="00110270">
                      <w:r>
                        <w:t xml:space="preserve">ADMIT IN SAW </w:t>
                      </w:r>
                    </w:p>
                    <w:p w:rsidR="00110270" w:rsidRPr="007C3514" w:rsidRDefault="007C3514">
                      <w:pPr>
                        <w:rPr>
                          <w:sz w:val="28"/>
                          <w:szCs w:val="28"/>
                        </w:rPr>
                      </w:pPr>
                      <w:r w:rsidRPr="007C3514">
                        <w:rPr>
                          <w:sz w:val="28"/>
                          <w:szCs w:val="28"/>
                        </w:rPr>
                        <w:t xml:space="preserve">Strat antibiotics as per trust policy </w:t>
                      </w:r>
                    </w:p>
                    <w:p w:rsidR="00DB24BD" w:rsidRPr="007C3514" w:rsidRDefault="007C3514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 w:rsidRPr="007C3514">
                        <w:rPr>
                          <w:i/>
                          <w:sz w:val="28"/>
                          <w:szCs w:val="28"/>
                        </w:rPr>
                        <w:t>Iv cefuroxime/gentamycin</w:t>
                      </w:r>
                    </w:p>
                    <w:p w:rsidR="00110270" w:rsidRPr="007C3514" w:rsidRDefault="007C3514">
                      <w:pPr>
                        <w:rPr>
                          <w:sz w:val="28"/>
                          <w:szCs w:val="28"/>
                        </w:rPr>
                      </w:pPr>
                      <w:r w:rsidRPr="007C3514">
                        <w:rPr>
                          <w:sz w:val="28"/>
                          <w:szCs w:val="28"/>
                        </w:rPr>
                        <w:t xml:space="preserve">Book </w:t>
                      </w:r>
                      <w:r>
                        <w:rPr>
                          <w:sz w:val="28"/>
                          <w:szCs w:val="28"/>
                        </w:rPr>
                        <w:t>USS KUB</w:t>
                      </w:r>
                      <w:r w:rsidR="00C103FA">
                        <w:rPr>
                          <w:sz w:val="28"/>
                          <w:szCs w:val="28"/>
                        </w:rPr>
                        <w:t xml:space="preserve"> , send urine for C&amp;S</w:t>
                      </w:r>
                    </w:p>
                    <w:p w:rsidR="00110270" w:rsidRDefault="00110270"/>
                  </w:txbxContent>
                </v:textbox>
              </v:shape>
            </w:pict>
          </mc:Fallback>
        </mc:AlternateContent>
      </w:r>
      <w:r w:rsidR="00111A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D5AED2E" wp14:editId="5449E2DD">
                <wp:simplePos x="0" y="0"/>
                <wp:positionH relativeFrom="column">
                  <wp:posOffset>3604260</wp:posOffset>
                </wp:positionH>
                <wp:positionV relativeFrom="paragraph">
                  <wp:posOffset>4446</wp:posOffset>
                </wp:positionV>
                <wp:extent cx="2341880" cy="1234440"/>
                <wp:effectExtent l="0" t="0" r="20320" b="22860"/>
                <wp:wrapNone/>
                <wp:docPr id="304" name="Text Box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880" cy="1234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07EB" w:rsidRDefault="005107EB">
                            <w:r>
                              <w:t xml:space="preserve">IF UTI AND NOT PYELONEPHRITIS </w:t>
                            </w:r>
                          </w:p>
                          <w:p w:rsidR="005107EB" w:rsidRPr="007C3514" w:rsidRDefault="007C351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C3514">
                              <w:rPr>
                                <w:sz w:val="28"/>
                                <w:szCs w:val="28"/>
                              </w:rPr>
                              <w:t xml:space="preserve">Home with antibiotics </w:t>
                            </w:r>
                          </w:p>
                          <w:p w:rsidR="005107EB" w:rsidRPr="007C3514" w:rsidRDefault="007C351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C3514">
                              <w:rPr>
                                <w:sz w:val="28"/>
                                <w:szCs w:val="28"/>
                              </w:rPr>
                              <w:t xml:space="preserve">Urology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clinic appt 4-6/52 if recurrent UTI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AED2E" id="Text Box 304" o:spid="_x0000_s1044" type="#_x0000_t202" style="position:absolute;left:0;text-align:left;margin-left:283.8pt;margin-top:.35pt;width:184.4pt;height:97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" fillcolor="white [3201]" strokeweight=".5pt">
                <v:textbox>
                  <w:txbxContent>
                    <w:p w:rsidR="005107EB" w:rsidRDefault="005107EB">
                      <w:r>
                        <w:t xml:space="preserve">IF UTI AND NOT PYELONEPHRITIS </w:t>
                      </w:r>
                    </w:p>
                    <w:p w:rsidR="005107EB" w:rsidRPr="007C3514" w:rsidRDefault="007C3514">
                      <w:pPr>
                        <w:rPr>
                          <w:sz w:val="28"/>
                          <w:szCs w:val="28"/>
                        </w:rPr>
                      </w:pPr>
                      <w:r w:rsidRPr="007C3514">
                        <w:rPr>
                          <w:sz w:val="28"/>
                          <w:szCs w:val="28"/>
                        </w:rPr>
                        <w:t xml:space="preserve">Home with antibiotics </w:t>
                      </w:r>
                    </w:p>
                    <w:p w:rsidR="005107EB" w:rsidRPr="007C3514" w:rsidRDefault="007C3514">
                      <w:pPr>
                        <w:rPr>
                          <w:sz w:val="28"/>
                          <w:szCs w:val="28"/>
                        </w:rPr>
                      </w:pPr>
                      <w:r w:rsidRPr="007C3514">
                        <w:rPr>
                          <w:sz w:val="28"/>
                          <w:szCs w:val="28"/>
                        </w:rPr>
                        <w:t xml:space="preserve">Urology </w:t>
                      </w:r>
                      <w:r>
                        <w:rPr>
                          <w:sz w:val="28"/>
                          <w:szCs w:val="28"/>
                        </w:rPr>
                        <w:t>clinic appt 4-6/52 if recurrent UTI</w:t>
                      </w:r>
                    </w:p>
                  </w:txbxContent>
                </v:textbox>
              </v:shape>
            </w:pict>
          </mc:Fallback>
        </mc:AlternateContent>
      </w:r>
    </w:p>
    <w:p w:rsidR="0069524C" w:rsidRDefault="0069524C" w:rsidP="00692A02">
      <w:pPr>
        <w:pStyle w:val="ListParagraph"/>
      </w:pPr>
    </w:p>
    <w:p w:rsidR="0069524C" w:rsidRDefault="0069524C" w:rsidP="00692A02">
      <w:pPr>
        <w:pStyle w:val="ListParagraph"/>
      </w:pPr>
    </w:p>
    <w:p w:rsidR="0069524C" w:rsidRDefault="0069524C" w:rsidP="00692A02">
      <w:pPr>
        <w:pStyle w:val="ListParagraph"/>
      </w:pPr>
    </w:p>
    <w:p w:rsidR="0069524C" w:rsidRDefault="0069524C" w:rsidP="00692A02">
      <w:pPr>
        <w:pStyle w:val="ListParagraph"/>
      </w:pPr>
    </w:p>
    <w:p w:rsidR="0069524C" w:rsidRDefault="0069524C" w:rsidP="00111AAB"/>
    <w:p w:rsidR="0069524C" w:rsidRDefault="0069524C" w:rsidP="00692A02">
      <w:pPr>
        <w:pStyle w:val="ListParagraph"/>
      </w:pPr>
    </w:p>
    <w:p w:rsidR="0069524C" w:rsidRDefault="0069524C" w:rsidP="00692A02">
      <w:pPr>
        <w:pStyle w:val="ListParagraph"/>
      </w:pPr>
    </w:p>
    <w:p w:rsidR="00DD6F21" w:rsidRDefault="00DD6F21" w:rsidP="00692A02">
      <w:pPr>
        <w:pStyle w:val="ListParagraph"/>
      </w:pPr>
      <w:r w:rsidRPr="00F7738E">
        <w:rPr>
          <w:noProof/>
          <w:sz w:val="28"/>
          <w:szCs w:val="28"/>
          <w:u w:val="single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FE64E2" wp14:editId="02712BB7">
                <wp:simplePos x="0" y="0"/>
                <wp:positionH relativeFrom="column">
                  <wp:posOffset>1786255</wp:posOffset>
                </wp:positionH>
                <wp:positionV relativeFrom="paragraph">
                  <wp:posOffset>67945</wp:posOffset>
                </wp:positionV>
                <wp:extent cx="2374265" cy="1403985"/>
                <wp:effectExtent l="0" t="0" r="12700" b="1651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F21" w:rsidRPr="002E5143" w:rsidRDefault="00DD6F21" w:rsidP="00DD6F2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ACUTE TESTICULAR PAIN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FE64E2" id="_x0000_s1045" type="#_x0000_t202" style="position:absolute;left:0;text-align:left;margin-left:140.65pt;margin-top:5.35pt;width:186.95pt;height:110.55pt;z-index:2516910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">
                <v:textbox style="mso-fit-shape-to-text:t">
                  <w:txbxContent>
                    <w:p w:rsidR="00DD6F21" w:rsidRPr="002E5143" w:rsidRDefault="00DD6F21" w:rsidP="00DD6F2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ACUTE TESTICULAR PAIN</w:t>
                      </w:r>
                    </w:p>
                  </w:txbxContent>
                </v:textbox>
              </v:shape>
            </w:pict>
          </mc:Fallback>
        </mc:AlternateContent>
      </w:r>
    </w:p>
    <w:p w:rsidR="00DD6F21" w:rsidRDefault="00DD6F21" w:rsidP="00692A02">
      <w:pPr>
        <w:pStyle w:val="ListParagraph"/>
      </w:pPr>
    </w:p>
    <w:p w:rsidR="00DD6F21" w:rsidRDefault="00DD6F21" w:rsidP="00692A02">
      <w:pPr>
        <w:pStyle w:val="ListParagraph"/>
      </w:pPr>
    </w:p>
    <w:p w:rsidR="00DD6F21" w:rsidRDefault="00BA4B7D" w:rsidP="00692A02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AE3DBC8" wp14:editId="52734FA9">
                <wp:simplePos x="0" y="0"/>
                <wp:positionH relativeFrom="column">
                  <wp:posOffset>3604260</wp:posOffset>
                </wp:positionH>
                <wp:positionV relativeFrom="paragraph">
                  <wp:posOffset>17780</wp:posOffset>
                </wp:positionV>
                <wp:extent cx="220980" cy="365760"/>
                <wp:effectExtent l="0" t="0" r="64770" b="53340"/>
                <wp:wrapNone/>
                <wp:docPr id="291" name="Straight Arrow Connector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3657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C5CC7" id="Straight Arrow Connector 291" o:spid="_x0000_s1026" type="#_x0000_t32" style="position:absolute;margin-left:283.8pt;margin-top:1.4pt;width:17.4pt;height:28.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" strokecolor="#4a7ebb">
                <v:stroke endarrow="open"/>
              </v:shape>
            </w:pict>
          </mc:Fallback>
        </mc:AlternateContent>
      </w:r>
      <w:r w:rsidR="00A6747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4434E52" wp14:editId="35208039">
                <wp:simplePos x="0" y="0"/>
                <wp:positionH relativeFrom="column">
                  <wp:posOffset>1805939</wp:posOffset>
                </wp:positionH>
                <wp:positionV relativeFrom="paragraph">
                  <wp:posOffset>33021</wp:posOffset>
                </wp:positionV>
                <wp:extent cx="139065" cy="365760"/>
                <wp:effectExtent l="57150" t="0" r="32385" b="53340"/>
                <wp:wrapNone/>
                <wp:docPr id="290" name="Straight Arrow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065" cy="3657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55CB9" id="Straight Arrow Connector 290" o:spid="_x0000_s1026" type="#_x0000_t32" style="position:absolute;margin-left:142.2pt;margin-top:2.6pt;width:10.95pt;height:28.8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" strokecolor="#4a7ebb">
                <v:stroke endarrow="open"/>
              </v:shape>
            </w:pict>
          </mc:Fallback>
        </mc:AlternateContent>
      </w:r>
    </w:p>
    <w:p w:rsidR="00DD6F21" w:rsidRDefault="00DD6F21" w:rsidP="00692A02">
      <w:pPr>
        <w:pStyle w:val="ListParagraph"/>
      </w:pPr>
    </w:p>
    <w:p w:rsidR="00DD6F21" w:rsidRDefault="00DD6F21" w:rsidP="00692A02">
      <w:pPr>
        <w:pStyle w:val="ListParagraph"/>
      </w:pPr>
      <w:r w:rsidRPr="00F7738E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5695426" wp14:editId="44CE20BA">
                <wp:simplePos x="0" y="0"/>
                <wp:positionH relativeFrom="column">
                  <wp:posOffset>3443605</wp:posOffset>
                </wp:positionH>
                <wp:positionV relativeFrom="paragraph">
                  <wp:posOffset>97155</wp:posOffset>
                </wp:positionV>
                <wp:extent cx="2374265" cy="1403985"/>
                <wp:effectExtent l="0" t="0" r="12700" b="1587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F21" w:rsidRPr="00DD6F21" w:rsidRDefault="00DD6F21" w:rsidP="00DD6F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D6F21">
                              <w:rPr>
                                <w:sz w:val="24"/>
                                <w:szCs w:val="24"/>
                              </w:rPr>
                              <w:t>INFECTION SUSPECTED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695426" id="_x0000_s1046" type="#_x0000_t202" style="position:absolute;left:0;text-align:left;margin-left:271.15pt;margin-top:7.65pt;width:186.95pt;height:110.55pt;z-index:2516930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">
                <v:textbox style="mso-fit-shape-to-text:t">
                  <w:txbxContent>
                    <w:p w:rsidR="00DD6F21" w:rsidRPr="00DD6F21" w:rsidRDefault="00DD6F21" w:rsidP="00DD6F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D6F21">
                        <w:rPr>
                          <w:sz w:val="24"/>
                          <w:szCs w:val="24"/>
                        </w:rPr>
                        <w:t>INFECTION SUSPECTED</w:t>
                      </w:r>
                    </w:p>
                  </w:txbxContent>
                </v:textbox>
              </v:shape>
            </w:pict>
          </mc:Fallback>
        </mc:AlternateContent>
      </w:r>
      <w:r w:rsidRPr="00F7738E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9135BFB" wp14:editId="16BC6B33">
                <wp:simplePos x="0" y="0"/>
                <wp:positionH relativeFrom="column">
                  <wp:posOffset>186055</wp:posOffset>
                </wp:positionH>
                <wp:positionV relativeFrom="paragraph">
                  <wp:posOffset>106680</wp:posOffset>
                </wp:positionV>
                <wp:extent cx="2374265" cy="1403985"/>
                <wp:effectExtent l="0" t="0" r="12700" b="1587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F21" w:rsidRPr="00DD6F21" w:rsidRDefault="00DD6F21" w:rsidP="00DD6F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D6F21">
                              <w:rPr>
                                <w:sz w:val="24"/>
                                <w:szCs w:val="24"/>
                              </w:rPr>
                              <w:t>TORSION SUSPECTED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135BFB" id="_x0000_s1047" type="#_x0000_t202" style="position:absolute;left:0;text-align:left;margin-left:14.65pt;margin-top:8.4pt;width:186.95pt;height:110.55pt;z-index:2516951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">
                <v:textbox style="mso-fit-shape-to-text:t">
                  <w:txbxContent>
                    <w:p w:rsidR="00DD6F21" w:rsidRPr="00DD6F21" w:rsidRDefault="00DD6F21" w:rsidP="00DD6F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D6F21">
                        <w:rPr>
                          <w:sz w:val="24"/>
                          <w:szCs w:val="24"/>
                        </w:rPr>
                        <w:t>TORSION SUSPECTED</w:t>
                      </w:r>
                    </w:p>
                  </w:txbxContent>
                </v:textbox>
              </v:shape>
            </w:pict>
          </mc:Fallback>
        </mc:AlternateContent>
      </w:r>
    </w:p>
    <w:p w:rsidR="00DD6F21" w:rsidRDefault="00DD6F21" w:rsidP="00692A02">
      <w:pPr>
        <w:pStyle w:val="ListParagraph"/>
      </w:pPr>
    </w:p>
    <w:p w:rsidR="00DD6F21" w:rsidRDefault="00666D11" w:rsidP="00692A02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C8DE764" wp14:editId="3AF2A0F3">
                <wp:simplePos x="0" y="0"/>
                <wp:positionH relativeFrom="column">
                  <wp:posOffset>828675</wp:posOffset>
                </wp:positionH>
                <wp:positionV relativeFrom="paragraph">
                  <wp:posOffset>160655</wp:posOffset>
                </wp:positionV>
                <wp:extent cx="0" cy="454025"/>
                <wp:effectExtent l="95250" t="0" r="57150" b="6032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4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BC4AFE" id="Straight Arrow Connector 25" o:spid="_x0000_s1026" type="#_x0000_t32" style="position:absolute;margin-left:65.25pt;margin-top:12.65pt;width:0;height:35.75pt;z-index:251647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" strokecolor="#4579b8 [3044]">
                <v:stroke endarrow="open"/>
              </v:shape>
            </w:pict>
          </mc:Fallback>
        </mc:AlternateContent>
      </w:r>
      <w:r w:rsidR="00A6747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416E240" wp14:editId="0CF28F23">
                <wp:simplePos x="0" y="0"/>
                <wp:positionH relativeFrom="column">
                  <wp:posOffset>2085975</wp:posOffset>
                </wp:positionH>
                <wp:positionV relativeFrom="paragraph">
                  <wp:posOffset>149860</wp:posOffset>
                </wp:positionV>
                <wp:extent cx="0" cy="454025"/>
                <wp:effectExtent l="95250" t="0" r="57150" b="60325"/>
                <wp:wrapNone/>
                <wp:docPr id="288" name="Straight Arrow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40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2BBC1F" id="Straight Arrow Connector 288" o:spid="_x0000_s1026" type="#_x0000_t32" style="position:absolute;margin-left:164.25pt;margin-top:11.8pt;width:0;height:35.75pt;z-index:25165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" strokecolor="#4a7ebb">
                <v:stroke endarrow="open"/>
              </v:shape>
            </w:pict>
          </mc:Fallback>
        </mc:AlternateContent>
      </w:r>
      <w:r w:rsidR="00DD6F2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91557E8" wp14:editId="12DA19A7">
                <wp:simplePos x="0" y="0"/>
                <wp:positionH relativeFrom="column">
                  <wp:posOffset>4562475</wp:posOffset>
                </wp:positionH>
                <wp:positionV relativeFrom="paragraph">
                  <wp:posOffset>153035</wp:posOffset>
                </wp:positionV>
                <wp:extent cx="9525" cy="273050"/>
                <wp:effectExtent l="76200" t="0" r="66675" b="5080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73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005A83" id="Straight Arrow Connector 26" o:spid="_x0000_s1026" type="#_x0000_t32" style="position:absolute;margin-left:359.25pt;margin-top:12.05pt;width:.75pt;height:21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" strokecolor="#4579b8 [3044]">
                <v:stroke endarrow="open"/>
              </v:shape>
            </w:pict>
          </mc:Fallback>
        </mc:AlternateContent>
      </w:r>
    </w:p>
    <w:p w:rsidR="00DD6F21" w:rsidRDefault="00DD6F21" w:rsidP="00692A02">
      <w:pPr>
        <w:pStyle w:val="ListParagraph"/>
      </w:pPr>
    </w:p>
    <w:p w:rsidR="00DD6F21" w:rsidRDefault="00DD6F21" w:rsidP="00692A02">
      <w:pPr>
        <w:pStyle w:val="ListParagraph"/>
      </w:pPr>
      <w:r w:rsidRPr="00F7738E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5CB988" wp14:editId="5A466B26">
                <wp:simplePos x="0" y="0"/>
                <wp:positionH relativeFrom="column">
                  <wp:posOffset>3457575</wp:posOffset>
                </wp:positionH>
                <wp:positionV relativeFrom="paragraph">
                  <wp:posOffset>30480</wp:posOffset>
                </wp:positionV>
                <wp:extent cx="2374265" cy="695325"/>
                <wp:effectExtent l="0" t="0" r="12700" b="2857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F21" w:rsidRPr="00DD6F21" w:rsidRDefault="00DD6F21" w:rsidP="00DD6F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DOXYCYCLINE AS PER PROTOCOL IF LESS THAN 30 YRS, CIPRO IF MORE THAN 30 YRS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CB988" id="_x0000_s1048" type="#_x0000_t202" style="position:absolute;left:0;text-align:left;margin-left:272.25pt;margin-top:2.4pt;width:186.95pt;height:54.75pt;z-index:25170329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">
                <v:textbox>
                  <w:txbxContent>
                    <w:p w:rsidR="00DD6F21" w:rsidRPr="00DD6F21" w:rsidRDefault="00DD6F21" w:rsidP="00DD6F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t>DOXYCYCLINE AS PER PROTOCOL IF LESS THAN 30 YRS, CIPRO IF MORE THAN 30 YRS</w:t>
                      </w:r>
                    </w:p>
                  </w:txbxContent>
                </v:textbox>
              </v:shape>
            </w:pict>
          </mc:Fallback>
        </mc:AlternateContent>
      </w:r>
    </w:p>
    <w:p w:rsidR="00DD6F21" w:rsidRDefault="00A67478" w:rsidP="00692A02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D5DCD61" wp14:editId="529CDE19">
                <wp:simplePos x="0" y="0"/>
                <wp:positionH relativeFrom="column">
                  <wp:posOffset>1638300</wp:posOffset>
                </wp:positionH>
                <wp:positionV relativeFrom="paragraph">
                  <wp:posOffset>96520</wp:posOffset>
                </wp:positionV>
                <wp:extent cx="1504950" cy="2457450"/>
                <wp:effectExtent l="0" t="0" r="19050" b="19050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07EB" w:rsidRPr="002146CA" w:rsidRDefault="00BA4B7D" w:rsidP="005107EB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2146CA">
                              <w:rPr>
                                <w:b/>
                                <w:color w:val="C00000"/>
                              </w:rPr>
                              <w:t>&gt;10</w:t>
                            </w:r>
                            <w:r w:rsidR="005107EB" w:rsidRPr="002146CA">
                              <w:rPr>
                                <w:b/>
                                <w:color w:val="C00000"/>
                              </w:rPr>
                              <w:t>YRS AGE.</w:t>
                            </w:r>
                          </w:p>
                          <w:p w:rsidR="00A67478" w:rsidRDefault="005107EB" w:rsidP="005107EB">
                            <w:r>
                              <w:t xml:space="preserve"> </w:t>
                            </w:r>
                            <w:r w:rsidR="00A67478">
                              <w:t xml:space="preserve">INFORM ONCALL SURGICAL TEAM SHO/ </w:t>
                            </w:r>
                            <w:r w:rsidR="00E95009">
                              <w:t xml:space="preserve">UROLOGY REGISTRAR </w:t>
                            </w:r>
                            <w:r w:rsidR="00A67478">
                              <w:t>ONCALL</w:t>
                            </w:r>
                          </w:p>
                          <w:p w:rsidR="009E23CC" w:rsidRDefault="009E23CC" w:rsidP="005107EB">
                            <w:r>
                              <w:t>Patients attending BDGH A&amp;E needs to be blue lighted to DRI A&amp;E</w:t>
                            </w:r>
                            <w:r w:rsidR="002146CA">
                              <w:t>/Paediatric assessment unit DRI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DCD61" id="_x0000_s1049" type="#_x0000_t202" style="position:absolute;left:0;text-align:left;margin-left:129pt;margin-top:7.6pt;width:118.5pt;height:193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">
                <v:textbox>
                  <w:txbxContent>
                    <w:p w:rsidR="005107EB" w:rsidRPr="002146CA" w:rsidRDefault="00BA4B7D" w:rsidP="005107EB">
                      <w:pPr>
                        <w:rPr>
                          <w:b/>
                          <w:color w:val="C00000"/>
                        </w:rPr>
                      </w:pPr>
                      <w:r w:rsidRPr="002146CA">
                        <w:rPr>
                          <w:b/>
                          <w:color w:val="C00000"/>
                        </w:rPr>
                        <w:t>&gt;10</w:t>
                      </w:r>
                      <w:r w:rsidR="005107EB" w:rsidRPr="002146CA">
                        <w:rPr>
                          <w:b/>
                          <w:color w:val="C00000"/>
                        </w:rPr>
                        <w:t>YRS AGE.</w:t>
                      </w:r>
                    </w:p>
                    <w:p w:rsidR="00A67478" w:rsidRDefault="005107EB" w:rsidP="005107EB">
                      <w:r>
                        <w:t xml:space="preserve"> </w:t>
                      </w:r>
                      <w:r w:rsidR="00A67478">
                        <w:t xml:space="preserve">INFORM ONCALL SURGICAL TEAM SHO/ </w:t>
                      </w:r>
                      <w:r w:rsidR="00E95009">
                        <w:t xml:space="preserve">UROLOGY REGISTRAR </w:t>
                      </w:r>
                      <w:r w:rsidR="00A67478">
                        <w:t>ONCALL</w:t>
                      </w:r>
                    </w:p>
                    <w:p w:rsidR="009E23CC" w:rsidRDefault="009E23CC" w:rsidP="005107EB">
                      <w:r>
                        <w:t>Patients attending BDGH A&amp;E needs to be blue lighted to DRI A&amp;E</w:t>
                      </w:r>
                      <w:r w:rsidR="002146CA">
                        <w:t>/Paediatric assessment unit DRI</w:t>
                      </w:r>
                    </w:p>
                  </w:txbxContent>
                </v:textbox>
              </v:shape>
            </w:pict>
          </mc:Fallback>
        </mc:AlternateContent>
      </w:r>
      <w:r w:rsidR="00DD6F21" w:rsidRPr="00F7738E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36FB08" wp14:editId="32493407">
                <wp:simplePos x="0" y="0"/>
                <wp:positionH relativeFrom="column">
                  <wp:posOffset>238125</wp:posOffset>
                </wp:positionH>
                <wp:positionV relativeFrom="paragraph">
                  <wp:posOffset>89535</wp:posOffset>
                </wp:positionV>
                <wp:extent cx="1219200" cy="1403985"/>
                <wp:effectExtent l="0" t="0" r="19050" b="1143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F21" w:rsidRPr="00447550" w:rsidRDefault="00025919" w:rsidP="00DD6F2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UNDER 10</w:t>
                            </w:r>
                            <w:r w:rsidR="00A67478" w:rsidRPr="0044755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YRS AGE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36FB08" id="_x0000_s1050" type="#_x0000_t202" style="position:absolute;left:0;text-align:left;margin-left:18.75pt;margin-top:7.05pt;width:96pt;height:110.55pt;z-index:251697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">
                <v:textbox style="mso-fit-shape-to-text:t">
                  <w:txbxContent>
                    <w:p w:rsidR="00DD6F21" w:rsidRPr="00447550" w:rsidRDefault="00025919" w:rsidP="00DD6F2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UNDER 10</w:t>
                      </w:r>
                      <w:r w:rsidR="00A67478" w:rsidRPr="00447550">
                        <w:rPr>
                          <w:b/>
                          <w:sz w:val="24"/>
                          <w:szCs w:val="24"/>
                        </w:rPr>
                        <w:t xml:space="preserve"> YRS AGE </w:t>
                      </w:r>
                    </w:p>
                  </w:txbxContent>
                </v:textbox>
              </v:shape>
            </w:pict>
          </mc:Fallback>
        </mc:AlternateContent>
      </w:r>
    </w:p>
    <w:p w:rsidR="00DD6F21" w:rsidRDefault="00DD6F21" w:rsidP="00692A02">
      <w:pPr>
        <w:pStyle w:val="ListParagraph"/>
      </w:pPr>
    </w:p>
    <w:p w:rsidR="00DD6F21" w:rsidRDefault="00A67478" w:rsidP="00692A02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CAF18FF" wp14:editId="145ED032">
                <wp:simplePos x="0" y="0"/>
                <wp:positionH relativeFrom="column">
                  <wp:posOffset>5210175</wp:posOffset>
                </wp:positionH>
                <wp:positionV relativeFrom="paragraph">
                  <wp:posOffset>179070</wp:posOffset>
                </wp:positionV>
                <wp:extent cx="9525" cy="323850"/>
                <wp:effectExtent l="76200" t="0" r="66675" b="5715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71C248" id="Straight Arrow Connector 28" o:spid="_x0000_s1026" type="#_x0000_t32" style="position:absolute;margin-left:410.25pt;margin-top:14.1pt;width:.75pt;height:25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" strokecolor="#4579b8 [3044]">
                <v:stroke endarrow="open"/>
              </v:shape>
            </w:pict>
          </mc:Fallback>
        </mc:AlternateContent>
      </w:r>
    </w:p>
    <w:p w:rsidR="00DD6F21" w:rsidRDefault="00A67478" w:rsidP="00692A02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21D9DEE" wp14:editId="05409DA3">
                <wp:simplePos x="0" y="0"/>
                <wp:positionH relativeFrom="column">
                  <wp:posOffset>4010025</wp:posOffset>
                </wp:positionH>
                <wp:positionV relativeFrom="paragraph">
                  <wp:posOffset>1905</wp:posOffset>
                </wp:positionV>
                <wp:extent cx="0" cy="323850"/>
                <wp:effectExtent l="95250" t="0" r="76200" b="571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C16B3" id="Straight Arrow Connector 27" o:spid="_x0000_s1026" type="#_x0000_t32" style="position:absolute;margin-left:315.75pt;margin-top:.15pt;width:0;height:25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" strokecolor="#4579b8 [3044]">
                <v:stroke endarrow="open"/>
              </v:shape>
            </w:pict>
          </mc:Fallback>
        </mc:AlternateContent>
      </w:r>
    </w:p>
    <w:p w:rsidR="00DD6F21" w:rsidRDefault="00A67478" w:rsidP="00692A02">
      <w:pPr>
        <w:pStyle w:val="ListParagraph"/>
      </w:pPr>
      <w:r w:rsidRPr="00F7738E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FC68BAF" wp14:editId="5EE9909D">
                <wp:simplePos x="0" y="0"/>
                <wp:positionH relativeFrom="column">
                  <wp:posOffset>4752975</wp:posOffset>
                </wp:positionH>
                <wp:positionV relativeFrom="paragraph">
                  <wp:posOffset>154305</wp:posOffset>
                </wp:positionV>
                <wp:extent cx="1190625" cy="1990725"/>
                <wp:effectExtent l="0" t="0" r="28575" b="2857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478" w:rsidRDefault="00A67478" w:rsidP="00DD6F21">
                            <w:pPr>
                              <w:jc w:val="center"/>
                            </w:pPr>
                            <w:r>
                              <w:t xml:space="preserve">IF FEVER AND WORSENING PAIN- </w:t>
                            </w:r>
                          </w:p>
                          <w:p w:rsidR="00DD6F21" w:rsidRDefault="00A67478" w:rsidP="00DD6F21">
                            <w:pPr>
                              <w:jc w:val="center"/>
                            </w:pPr>
                            <w:r>
                              <w:t>ADMIT TO DRI SAW</w:t>
                            </w:r>
                          </w:p>
                          <w:p w:rsidR="00A67478" w:rsidRPr="00DD6F21" w:rsidRDefault="00A67478" w:rsidP="00DD6F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Uss scrotum to rule out abscess/ nonviable testis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68BAF" id="_x0000_s1051" type="#_x0000_t202" style="position:absolute;left:0;text-align:left;margin-left:374.25pt;margin-top:12.15pt;width:93.75pt;height:156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">
                <v:textbox>
                  <w:txbxContent>
                    <w:p w:rsidR="00A67478" w:rsidRDefault="00A67478" w:rsidP="00DD6F21">
                      <w:pPr>
                        <w:jc w:val="center"/>
                      </w:pPr>
                      <w:r>
                        <w:t xml:space="preserve">IF FEVER AND WORSENING PAIN- </w:t>
                      </w:r>
                    </w:p>
                    <w:p w:rsidR="00DD6F21" w:rsidRDefault="00A67478" w:rsidP="00DD6F21">
                      <w:pPr>
                        <w:jc w:val="center"/>
                      </w:pPr>
                      <w:r>
                        <w:t>ADMIT TO DRI SAW</w:t>
                      </w:r>
                    </w:p>
                    <w:p w:rsidR="00A67478" w:rsidRPr="00DD6F21" w:rsidRDefault="00A67478" w:rsidP="00DD6F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t>Uss scrotum to rule out abscess/ nonviable testis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6DC19E1" wp14:editId="74D9BA21">
                <wp:simplePos x="0" y="0"/>
                <wp:positionH relativeFrom="column">
                  <wp:posOffset>828675</wp:posOffset>
                </wp:positionH>
                <wp:positionV relativeFrom="paragraph">
                  <wp:posOffset>15240</wp:posOffset>
                </wp:positionV>
                <wp:extent cx="0" cy="454025"/>
                <wp:effectExtent l="95250" t="0" r="57150" b="6032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40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0051C5" id="Straight Arrow Connector 18" o:spid="_x0000_s1026" type="#_x0000_t32" style="position:absolute;margin-left:65.25pt;margin-top:1.2pt;width:0;height:35.7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" strokecolor="#4a7ebb">
                <v:stroke endarrow="open"/>
              </v:shape>
            </w:pict>
          </mc:Fallback>
        </mc:AlternateContent>
      </w:r>
    </w:p>
    <w:p w:rsidR="00DD6F21" w:rsidRDefault="00DD6F21" w:rsidP="00692A02">
      <w:pPr>
        <w:pStyle w:val="ListParagraph"/>
      </w:pPr>
      <w:r w:rsidRPr="00F7738E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9B13237" wp14:editId="2DE04545">
                <wp:simplePos x="0" y="0"/>
                <wp:positionH relativeFrom="column">
                  <wp:posOffset>3457575</wp:posOffset>
                </wp:positionH>
                <wp:positionV relativeFrom="paragraph">
                  <wp:posOffset>635</wp:posOffset>
                </wp:positionV>
                <wp:extent cx="1047750" cy="1403985"/>
                <wp:effectExtent l="0" t="0" r="19050" b="1587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478" w:rsidRDefault="00DD6F21" w:rsidP="00DD6F21">
                            <w:pPr>
                              <w:jc w:val="center"/>
                            </w:pPr>
                            <w:r>
                              <w:t xml:space="preserve">NO FEVER, HOME </w:t>
                            </w:r>
                            <w:r w:rsidR="00A67478">
                              <w:t xml:space="preserve">, </w:t>
                            </w:r>
                          </w:p>
                          <w:p w:rsidR="00DD6F21" w:rsidRPr="00DD6F21" w:rsidRDefault="00A67478" w:rsidP="00DD6F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SEE IN CLINIC </w:t>
                            </w:r>
                            <w:r w:rsidR="00DD6F21">
                              <w:t xml:space="preserve">WITH </w:t>
                            </w:r>
                            <w:r>
                              <w:t>USS TESTIS (5/52) AND OPD</w:t>
                            </w:r>
                            <w:r w:rsidR="00DD6F21">
                              <w:t xml:space="preserve"> IN </w:t>
                            </w:r>
                            <w:r>
                              <w:t>6</w:t>
                            </w:r>
                            <w:r w:rsidR="00DD6F21">
                              <w:t xml:space="preserve"> WEEKS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B13237" id="_x0000_s1052" type="#_x0000_t202" style="position:absolute;left:0;text-align:left;margin-left:272.25pt;margin-top:.05pt;width:82.5pt;height:110.5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">
                <v:textbox style="mso-fit-shape-to-text:t">
                  <w:txbxContent>
                    <w:p w:rsidR="00A67478" w:rsidRDefault="00DD6F21" w:rsidP="00DD6F21">
                      <w:pPr>
                        <w:jc w:val="center"/>
                      </w:pPr>
                      <w:r>
                        <w:t xml:space="preserve">NO FEVER, HOME </w:t>
                      </w:r>
                      <w:r w:rsidR="00A67478">
                        <w:t xml:space="preserve">, </w:t>
                      </w:r>
                    </w:p>
                    <w:p w:rsidR="00DD6F21" w:rsidRPr="00DD6F21" w:rsidRDefault="00A67478" w:rsidP="00DD6F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t xml:space="preserve">SEE IN CLINIC </w:t>
                      </w:r>
                      <w:r w:rsidR="00DD6F21">
                        <w:t xml:space="preserve">WITH </w:t>
                      </w:r>
                      <w:r>
                        <w:t>USS TESTIS (5/52) AND OPD</w:t>
                      </w:r>
                      <w:r w:rsidR="00DD6F21">
                        <w:t xml:space="preserve"> IN </w:t>
                      </w:r>
                      <w:r>
                        <w:t>6</w:t>
                      </w:r>
                      <w:r w:rsidR="00DD6F21">
                        <w:t xml:space="preserve"> WEEKS</w:t>
                      </w:r>
                    </w:p>
                  </w:txbxContent>
                </v:textbox>
              </v:shape>
            </w:pict>
          </mc:Fallback>
        </mc:AlternateContent>
      </w:r>
    </w:p>
    <w:p w:rsidR="00DD6F21" w:rsidRDefault="00DD6F21" w:rsidP="00692A02">
      <w:pPr>
        <w:pStyle w:val="ListParagraph"/>
      </w:pPr>
    </w:p>
    <w:p w:rsidR="00DD6F21" w:rsidRDefault="00A67478" w:rsidP="00692A02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9525</wp:posOffset>
                </wp:positionV>
                <wp:extent cx="1314450" cy="1123950"/>
                <wp:effectExtent l="0" t="0" r="19050" b="190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7478" w:rsidRPr="002146CA" w:rsidRDefault="00DB24BD">
                            <w:pPr>
                              <w:rPr>
                                <w:b/>
                              </w:rPr>
                            </w:pPr>
                            <w:r w:rsidRPr="002146CA">
                              <w:rPr>
                                <w:b/>
                              </w:rPr>
                              <w:t xml:space="preserve">A&amp;E TO </w:t>
                            </w:r>
                            <w:r w:rsidR="00A67478" w:rsidRPr="002146CA">
                              <w:rPr>
                                <w:b/>
                              </w:rPr>
                              <w:t>REFER TO SHEFFIELD CHILDRENS  HOSPITAL DIRECTLY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53" type="#_x0000_t202" style="position:absolute;left:0;text-align:left;margin-left:15pt;margin-top:.75pt;width:103.5pt;height:88.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" fillcolor="white [3201]" strokeweight=".5pt">
                <v:textbox>
                  <w:txbxContent>
                    <w:p w:rsidR="00A67478" w:rsidRPr="002146CA" w:rsidRDefault="00DB24BD">
                      <w:pPr>
                        <w:rPr>
                          <w:b/>
                        </w:rPr>
                      </w:pPr>
                      <w:r w:rsidRPr="002146CA">
                        <w:rPr>
                          <w:b/>
                        </w:rPr>
                        <w:t xml:space="preserve">A&amp;E TO </w:t>
                      </w:r>
                      <w:r w:rsidR="00A67478" w:rsidRPr="002146CA">
                        <w:rPr>
                          <w:b/>
                        </w:rPr>
                        <w:t>REFER TO SHEFFIELD CHILDRENS  HOSPITAL DIRECTLY</w:t>
                      </w:r>
                    </w:p>
                  </w:txbxContent>
                </v:textbox>
              </v:shape>
            </w:pict>
          </mc:Fallback>
        </mc:AlternateContent>
      </w:r>
    </w:p>
    <w:p w:rsidR="00DD6F21" w:rsidRDefault="00DD6F21" w:rsidP="00692A02">
      <w:pPr>
        <w:pStyle w:val="ListParagraph"/>
      </w:pPr>
    </w:p>
    <w:p w:rsidR="00DD6F21" w:rsidRDefault="00DD6F21" w:rsidP="00692A02">
      <w:pPr>
        <w:pStyle w:val="ListParagraph"/>
      </w:pPr>
    </w:p>
    <w:p w:rsidR="00DD6F21" w:rsidRDefault="00DD6F21" w:rsidP="00692A02">
      <w:pPr>
        <w:pStyle w:val="ListParagraph"/>
      </w:pPr>
      <w:bookmarkStart w:id="0" w:name="_GoBack"/>
      <w:bookmarkEnd w:id="0"/>
    </w:p>
    <w:p w:rsidR="00DD6F21" w:rsidRDefault="00DD6F21" w:rsidP="00692A02">
      <w:pPr>
        <w:pStyle w:val="ListParagraph"/>
      </w:pPr>
    </w:p>
    <w:p w:rsidR="00DD6F21" w:rsidRDefault="00DD6F21" w:rsidP="00692A02">
      <w:pPr>
        <w:pStyle w:val="ListParagraph"/>
      </w:pPr>
    </w:p>
    <w:p w:rsidR="00DD6F21" w:rsidRDefault="00DD6F21" w:rsidP="00692A02">
      <w:pPr>
        <w:pStyle w:val="ListParagraph"/>
      </w:pPr>
    </w:p>
    <w:p w:rsidR="0069524C" w:rsidRDefault="0069524C" w:rsidP="00692A02">
      <w:pPr>
        <w:pStyle w:val="ListParagraph"/>
      </w:pPr>
    </w:p>
    <w:p w:rsidR="0069524C" w:rsidRDefault="0069524C" w:rsidP="00692A02">
      <w:pPr>
        <w:pStyle w:val="ListParagraph"/>
      </w:pPr>
    </w:p>
    <w:p w:rsidR="0069524C" w:rsidRDefault="00111AAB" w:rsidP="00692A02">
      <w:pPr>
        <w:pStyle w:val="ListParagraph"/>
      </w:pPr>
      <w:r w:rsidRPr="00F7738E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7642794" wp14:editId="484F29EA">
                <wp:simplePos x="0" y="0"/>
                <wp:positionH relativeFrom="column">
                  <wp:posOffset>1649095</wp:posOffset>
                </wp:positionH>
                <wp:positionV relativeFrom="paragraph">
                  <wp:posOffset>13335</wp:posOffset>
                </wp:positionV>
                <wp:extent cx="2374265" cy="1403985"/>
                <wp:effectExtent l="0" t="0" r="12700" b="1587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F94" w:rsidRPr="00F40F94" w:rsidRDefault="00F40F94" w:rsidP="00F40F9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40F94">
                              <w:rPr>
                                <w:sz w:val="28"/>
                                <w:szCs w:val="28"/>
                              </w:rPr>
                              <w:t>PARAPHIMOSIS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642794" id="_x0000_s1054" type="#_x0000_t202" style="position:absolute;left:0;text-align:left;margin-left:129.85pt;margin-top:1.05pt;width:186.95pt;height:110.55pt;z-index:2516485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">
                <v:textbox style="mso-fit-shape-to-text:t">
                  <w:txbxContent>
                    <w:p w:rsidR="00F40F94" w:rsidRPr="00F40F94" w:rsidRDefault="00F40F94" w:rsidP="00F40F9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40F94">
                        <w:rPr>
                          <w:sz w:val="28"/>
                          <w:szCs w:val="28"/>
                        </w:rPr>
                        <w:t>PARAPHIMOSIS</w:t>
                      </w:r>
                    </w:p>
                  </w:txbxContent>
                </v:textbox>
              </v:shape>
            </w:pict>
          </mc:Fallback>
        </mc:AlternateContent>
      </w:r>
    </w:p>
    <w:p w:rsidR="00F40F94" w:rsidRDefault="00F40F94" w:rsidP="00F40F94"/>
    <w:p w:rsidR="00F40F94" w:rsidRPr="00941357" w:rsidRDefault="00F40F94" w:rsidP="00F40F94">
      <w:pPr>
        <w:jc w:val="center"/>
        <w:rPr>
          <w:sz w:val="24"/>
          <w:szCs w:val="24"/>
        </w:rPr>
      </w:pPr>
      <w:r w:rsidRPr="00941357">
        <w:rPr>
          <w:sz w:val="24"/>
          <w:szCs w:val="24"/>
        </w:rPr>
        <w:t xml:space="preserve">TO BE REDUCED </w:t>
      </w:r>
      <w:r w:rsidR="00DB24BD">
        <w:rPr>
          <w:sz w:val="24"/>
          <w:szCs w:val="24"/>
        </w:rPr>
        <w:t xml:space="preserve">MANUALLY </w:t>
      </w:r>
      <w:r w:rsidRPr="00941357">
        <w:rPr>
          <w:sz w:val="24"/>
          <w:szCs w:val="24"/>
        </w:rPr>
        <w:t>AND UROLOGY OPD ROUTINE FOR LISITING FOR CIRCUMCISION</w:t>
      </w:r>
    </w:p>
    <w:p w:rsidR="00F40F94" w:rsidRPr="00941357" w:rsidRDefault="00111AAB" w:rsidP="00F40F94">
      <w:pPr>
        <w:jc w:val="center"/>
        <w:rPr>
          <w:sz w:val="24"/>
          <w:szCs w:val="24"/>
        </w:rPr>
      </w:pPr>
      <w:r w:rsidRPr="00F7738E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C59304B" wp14:editId="449E75B4">
                <wp:simplePos x="0" y="0"/>
                <wp:positionH relativeFrom="column">
                  <wp:posOffset>0</wp:posOffset>
                </wp:positionH>
                <wp:positionV relativeFrom="paragraph">
                  <wp:posOffset>338455</wp:posOffset>
                </wp:positionV>
                <wp:extent cx="5613400" cy="1234440"/>
                <wp:effectExtent l="0" t="0" r="25400" b="2286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0" cy="123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D7C" w:rsidRPr="00F40F94" w:rsidRDefault="00185D7C" w:rsidP="00185D7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40F94">
                              <w:rPr>
                                <w:sz w:val="28"/>
                                <w:szCs w:val="28"/>
                              </w:rPr>
                              <w:t xml:space="preserve">CONDITIONS THAT NEEDS TO BE DISCUSSED WITH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UROLOGY </w:t>
                            </w:r>
                            <w:r w:rsidRPr="00F40F94">
                              <w:rPr>
                                <w:sz w:val="28"/>
                                <w:szCs w:val="28"/>
                              </w:rPr>
                              <w:t xml:space="preserve">ON CALL TEAM AND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ADMITTED</w:t>
                            </w:r>
                            <w:r w:rsidRPr="00F40F94">
                              <w:rPr>
                                <w:sz w:val="28"/>
                                <w:szCs w:val="28"/>
                              </w:rPr>
                              <w:t xml:space="preserve"> TO DRI:</w:t>
                            </w:r>
                          </w:p>
                          <w:p w:rsidR="00185D7C" w:rsidRPr="00F40F94" w:rsidRDefault="00185D7C" w:rsidP="00185D7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40F94">
                              <w:rPr>
                                <w:sz w:val="28"/>
                                <w:szCs w:val="28"/>
                              </w:rPr>
                              <w:t>FOURNIER’S GANGRENE,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Priapism, </w:t>
                            </w:r>
                            <w:r w:rsidRPr="00F40F94">
                              <w:rPr>
                                <w:sz w:val="28"/>
                                <w:szCs w:val="28"/>
                              </w:rPr>
                              <w:t>UR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OSEPSIS, TESTICULAR TRAUMA,</w:t>
                            </w:r>
                            <w:r w:rsidRPr="00F40F9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RENAL TRAUMA, </w:t>
                            </w:r>
                            <w:r w:rsidRPr="00F40F94">
                              <w:rPr>
                                <w:sz w:val="28"/>
                                <w:szCs w:val="28"/>
                              </w:rPr>
                              <w:t>PENILE FRACTURE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AND TESTICULAR TORSION.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9304B" id="_x0000_s1055" type="#_x0000_t202" style="position:absolute;left:0;text-align:left;margin-left:0;margin-top:26.65pt;width:442pt;height:97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">
                <v:textbox>
                  <w:txbxContent>
                    <w:p w:rsidR="00185D7C" w:rsidRPr="00F40F94" w:rsidRDefault="00185D7C" w:rsidP="00185D7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40F94">
                        <w:rPr>
                          <w:sz w:val="28"/>
                          <w:szCs w:val="28"/>
                        </w:rPr>
                        <w:t xml:space="preserve">CONDITIONS THAT NEEDS TO BE DISCUSSED WITH </w:t>
                      </w:r>
                      <w:r>
                        <w:rPr>
                          <w:sz w:val="28"/>
                          <w:szCs w:val="28"/>
                        </w:rPr>
                        <w:t xml:space="preserve">UROLOGY </w:t>
                      </w:r>
                      <w:r w:rsidRPr="00F40F94">
                        <w:rPr>
                          <w:sz w:val="28"/>
                          <w:szCs w:val="28"/>
                        </w:rPr>
                        <w:t xml:space="preserve">ON CALL TEAM AND </w:t>
                      </w:r>
                      <w:r>
                        <w:rPr>
                          <w:sz w:val="28"/>
                          <w:szCs w:val="28"/>
                        </w:rPr>
                        <w:t>ADMITTED</w:t>
                      </w:r>
                      <w:r w:rsidRPr="00F40F94">
                        <w:rPr>
                          <w:sz w:val="28"/>
                          <w:szCs w:val="28"/>
                        </w:rPr>
                        <w:t xml:space="preserve"> TO DRI:</w:t>
                      </w:r>
                    </w:p>
                    <w:p w:rsidR="00185D7C" w:rsidRPr="00F40F94" w:rsidRDefault="00185D7C" w:rsidP="00185D7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40F94">
                        <w:rPr>
                          <w:sz w:val="28"/>
                          <w:szCs w:val="28"/>
                        </w:rPr>
                        <w:t>FOURNIER’S GANGRENE,</w:t>
                      </w:r>
                      <w:r>
                        <w:rPr>
                          <w:sz w:val="28"/>
                          <w:szCs w:val="28"/>
                        </w:rPr>
                        <w:t xml:space="preserve"> Priapism, </w:t>
                      </w:r>
                      <w:r w:rsidRPr="00F40F94">
                        <w:rPr>
                          <w:sz w:val="28"/>
                          <w:szCs w:val="28"/>
                        </w:rPr>
                        <w:t>UR</w:t>
                      </w:r>
                      <w:r>
                        <w:rPr>
                          <w:sz w:val="28"/>
                          <w:szCs w:val="28"/>
                        </w:rPr>
                        <w:t>OSEPSIS, TESTICULAR TRAUMA,</w:t>
                      </w:r>
                      <w:r w:rsidRPr="00F40F94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RENAL TRAUMA, </w:t>
                      </w:r>
                      <w:r w:rsidRPr="00F40F94">
                        <w:rPr>
                          <w:sz w:val="28"/>
                          <w:szCs w:val="28"/>
                        </w:rPr>
                        <w:t>PENILE FRACTURE</w:t>
                      </w:r>
                      <w:r>
                        <w:rPr>
                          <w:sz w:val="28"/>
                          <w:szCs w:val="28"/>
                        </w:rPr>
                        <w:t xml:space="preserve"> AND TESTICULAR TORSION.</w:t>
                      </w:r>
                    </w:p>
                  </w:txbxContent>
                </v:textbox>
              </v:shape>
            </w:pict>
          </mc:Fallback>
        </mc:AlternateContent>
      </w:r>
      <w:r w:rsidR="00F40F94" w:rsidRPr="00941357">
        <w:rPr>
          <w:sz w:val="24"/>
          <w:szCs w:val="24"/>
        </w:rPr>
        <w:t>IF FAILS- DRI</w:t>
      </w:r>
      <w:r w:rsidR="00A67478">
        <w:rPr>
          <w:sz w:val="24"/>
          <w:szCs w:val="24"/>
        </w:rPr>
        <w:t xml:space="preserve"> SAU TO BE INFORMED </w:t>
      </w:r>
      <w:r w:rsidR="00B20528">
        <w:rPr>
          <w:sz w:val="24"/>
          <w:szCs w:val="24"/>
        </w:rPr>
        <w:t>FOR THE ATTENTION OF SURGICAL</w:t>
      </w:r>
      <w:r w:rsidR="005107EB">
        <w:rPr>
          <w:sz w:val="24"/>
          <w:szCs w:val="24"/>
        </w:rPr>
        <w:t>/UROLOGICAL</w:t>
      </w:r>
      <w:r w:rsidR="00B20528">
        <w:rPr>
          <w:sz w:val="24"/>
          <w:szCs w:val="24"/>
        </w:rPr>
        <w:t xml:space="preserve"> TEAM</w:t>
      </w:r>
    </w:p>
    <w:p w:rsidR="00185D7C" w:rsidRDefault="00185D7C" w:rsidP="00F40F94"/>
    <w:p w:rsidR="00185D7C" w:rsidRDefault="00185D7C" w:rsidP="00F40F94"/>
    <w:p w:rsidR="00185D7C" w:rsidRDefault="00185D7C" w:rsidP="00F40F94"/>
    <w:p w:rsidR="00185D7C" w:rsidRDefault="00185D7C" w:rsidP="00F40F94"/>
    <w:p w:rsidR="00185D7C" w:rsidRDefault="00185D7C" w:rsidP="00F40F94"/>
    <w:p w:rsidR="00566CD3" w:rsidRPr="008B36CA" w:rsidRDefault="00566CD3" w:rsidP="00F40F94">
      <w:pPr>
        <w:rPr>
          <w:sz w:val="28"/>
          <w:szCs w:val="28"/>
        </w:rPr>
      </w:pPr>
    </w:p>
    <w:sectPr w:rsidR="00566CD3" w:rsidRPr="008B36C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6CA" w:rsidRDefault="008B36CA" w:rsidP="008B36CA">
      <w:pPr>
        <w:spacing w:after="0" w:line="240" w:lineRule="auto"/>
      </w:pPr>
      <w:r>
        <w:separator/>
      </w:r>
    </w:p>
  </w:endnote>
  <w:endnote w:type="continuationSeparator" w:id="0">
    <w:p w:rsidR="008B36CA" w:rsidRDefault="008B36CA" w:rsidP="008B3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EF2" w:rsidRDefault="00D01EF2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6C4E10">
      <w:rPr>
        <w:caps/>
        <w:noProof/>
        <w:color w:val="4F81BD" w:themeColor="accent1"/>
      </w:rPr>
      <w:t>4</w:t>
    </w:r>
    <w:r>
      <w:rPr>
        <w:caps/>
        <w:noProof/>
        <w:color w:val="4F81BD" w:themeColor="accent1"/>
      </w:rPr>
      <w:fldChar w:fldCharType="end"/>
    </w:r>
  </w:p>
  <w:p w:rsidR="00D01EF2" w:rsidRPr="008B36CA" w:rsidRDefault="00D01EF2" w:rsidP="00111AAB">
    <w:pPr>
      <w:spacing w:after="0" w:line="240" w:lineRule="auto"/>
      <w:rPr>
        <w:sz w:val="28"/>
        <w:szCs w:val="28"/>
      </w:rPr>
    </w:pPr>
    <w:r w:rsidRPr="008B36CA">
      <w:rPr>
        <w:sz w:val="28"/>
        <w:szCs w:val="28"/>
      </w:rPr>
      <w:t>Email –</w:t>
    </w:r>
    <w:r>
      <w:rPr>
        <w:sz w:val="28"/>
        <w:szCs w:val="28"/>
      </w:rPr>
      <w:t xml:space="preserve"> Urology </w:t>
    </w:r>
    <w:r w:rsidRPr="008B36CA">
      <w:rPr>
        <w:sz w:val="28"/>
        <w:szCs w:val="28"/>
      </w:rPr>
      <w:t xml:space="preserve">waiting list coordinator – for sending referrals </w:t>
    </w:r>
    <w:r>
      <w:rPr>
        <w:sz w:val="28"/>
        <w:szCs w:val="28"/>
      </w:rPr>
      <w:t>forms</w:t>
    </w:r>
  </w:p>
  <w:p w:rsidR="00111AAB" w:rsidRDefault="006C4E10" w:rsidP="00111AAB">
    <w:pPr>
      <w:spacing w:after="0" w:line="240" w:lineRule="auto"/>
      <w:rPr>
        <w:sz w:val="28"/>
        <w:szCs w:val="28"/>
      </w:rPr>
    </w:pPr>
    <w:hyperlink r:id="rId1" w:history="1">
      <w:r w:rsidR="00D01EF2" w:rsidRPr="00A94A1B">
        <w:rPr>
          <w:rStyle w:val="Hyperlink"/>
          <w:sz w:val="28"/>
          <w:szCs w:val="28"/>
        </w:rPr>
        <w:t>stacey.lewkowicz@nhs.net</w:t>
      </w:r>
    </w:hyperlink>
  </w:p>
  <w:p w:rsidR="00D01EF2" w:rsidRPr="008B36CA" w:rsidRDefault="00111AAB" w:rsidP="00111AAB">
    <w:pPr>
      <w:spacing w:after="0" w:line="240" w:lineRule="auto"/>
      <w:rPr>
        <w:sz w:val="28"/>
        <w:szCs w:val="28"/>
      </w:rPr>
    </w:pPr>
    <w:r>
      <w:rPr>
        <w:sz w:val="28"/>
        <w:szCs w:val="28"/>
      </w:rPr>
      <w:t xml:space="preserve">Urology </w:t>
    </w:r>
    <w:r w:rsidR="00D01EF2">
      <w:rPr>
        <w:sz w:val="28"/>
        <w:szCs w:val="28"/>
      </w:rPr>
      <w:t xml:space="preserve"> on call email --  dbth.urologyreferrals@nhs.net</w:t>
    </w:r>
  </w:p>
  <w:p w:rsidR="00D01EF2" w:rsidRDefault="00D01E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6CA" w:rsidRDefault="008B36CA" w:rsidP="008B36CA">
      <w:pPr>
        <w:spacing w:after="0" w:line="240" w:lineRule="auto"/>
      </w:pPr>
      <w:r>
        <w:separator/>
      </w:r>
    </w:p>
  </w:footnote>
  <w:footnote w:type="continuationSeparator" w:id="0">
    <w:p w:rsidR="008B36CA" w:rsidRDefault="008B36CA" w:rsidP="008B3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F5A77"/>
    <w:multiLevelType w:val="hybridMultilevel"/>
    <w:tmpl w:val="B7F84A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964870"/>
    <w:multiLevelType w:val="hybridMultilevel"/>
    <w:tmpl w:val="ABCAE16E"/>
    <w:lvl w:ilvl="0" w:tplc="91E0E0F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650"/>
    <w:rsid w:val="00025919"/>
    <w:rsid w:val="0010377E"/>
    <w:rsid w:val="00110270"/>
    <w:rsid w:val="00111AAB"/>
    <w:rsid w:val="00185D7C"/>
    <w:rsid w:val="002146CA"/>
    <w:rsid w:val="002E5143"/>
    <w:rsid w:val="002F3A97"/>
    <w:rsid w:val="00341B31"/>
    <w:rsid w:val="003576A3"/>
    <w:rsid w:val="00444FD8"/>
    <w:rsid w:val="00447550"/>
    <w:rsid w:val="004F031F"/>
    <w:rsid w:val="005107EB"/>
    <w:rsid w:val="00566CD3"/>
    <w:rsid w:val="0062229A"/>
    <w:rsid w:val="00666D11"/>
    <w:rsid w:val="00692A02"/>
    <w:rsid w:val="0069524C"/>
    <w:rsid w:val="006C4E10"/>
    <w:rsid w:val="00711650"/>
    <w:rsid w:val="00720D99"/>
    <w:rsid w:val="00753DA5"/>
    <w:rsid w:val="007C3514"/>
    <w:rsid w:val="008B36CA"/>
    <w:rsid w:val="008B56FF"/>
    <w:rsid w:val="0092020E"/>
    <w:rsid w:val="00941357"/>
    <w:rsid w:val="009E23CC"/>
    <w:rsid w:val="00A67478"/>
    <w:rsid w:val="00AB3626"/>
    <w:rsid w:val="00B20528"/>
    <w:rsid w:val="00BA4B7D"/>
    <w:rsid w:val="00C103FA"/>
    <w:rsid w:val="00C33EEC"/>
    <w:rsid w:val="00C75772"/>
    <w:rsid w:val="00CB6C30"/>
    <w:rsid w:val="00D01EF2"/>
    <w:rsid w:val="00DB24BD"/>
    <w:rsid w:val="00DD284A"/>
    <w:rsid w:val="00DD36A9"/>
    <w:rsid w:val="00DD6F21"/>
    <w:rsid w:val="00E53711"/>
    <w:rsid w:val="00E95009"/>
    <w:rsid w:val="00F339A0"/>
    <w:rsid w:val="00F40F94"/>
    <w:rsid w:val="00F7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5BE7B0"/>
  <w15:docId w15:val="{2E00482D-79FB-4E31-A10A-0BE291BF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6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7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3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3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6CA"/>
  </w:style>
  <w:style w:type="paragraph" w:styleId="Footer">
    <w:name w:val="footer"/>
    <w:basedOn w:val="Normal"/>
    <w:link w:val="FooterChar"/>
    <w:uiPriority w:val="99"/>
    <w:unhideWhenUsed/>
    <w:rsid w:val="008B3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6CA"/>
  </w:style>
  <w:style w:type="character" w:styleId="Hyperlink">
    <w:name w:val="Hyperlink"/>
    <w:basedOn w:val="DefaultParagraphFont"/>
    <w:uiPriority w:val="99"/>
    <w:unhideWhenUsed/>
    <w:rsid w:val="00566C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cey.lewkowicz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Doncaster &amp; Bassetlaw Hospitals NHS Foundation Trust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Vivek Kumar</dc:creator>
  <cp:lastModifiedBy>Francis Thomas</cp:lastModifiedBy>
  <cp:revision>28</cp:revision>
  <cp:lastPrinted>2020-04-06T09:52:00Z</cp:lastPrinted>
  <dcterms:created xsi:type="dcterms:W3CDTF">2017-03-19T09:45:00Z</dcterms:created>
  <dcterms:modified xsi:type="dcterms:W3CDTF">2024-08-01T08:33:00Z</dcterms:modified>
</cp:coreProperties>
</file>